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BC244" w14:textId="2F9BFB95" w:rsidR="00821963" w:rsidRPr="00821963" w:rsidRDefault="00821963" w:rsidP="00821963">
      <w:pPr>
        <w:rPr>
          <w:b/>
          <w:sz w:val="22"/>
          <w:szCs w:val="22"/>
        </w:rPr>
      </w:pPr>
      <w:r w:rsidRPr="00821963">
        <w:rPr>
          <w:b/>
          <w:sz w:val="22"/>
          <w:szCs w:val="22"/>
        </w:rPr>
        <w:t xml:space="preserve">Eigenerklärung Ausschlussgründe – Anlage </w:t>
      </w:r>
      <w:permStart w:id="970546460" w:edGrp="everyone"/>
      <w:r w:rsidR="00386262">
        <w:rPr>
          <w:b/>
          <w:sz w:val="22"/>
          <w:szCs w:val="22"/>
        </w:rPr>
        <w:t>A</w:t>
      </w:r>
      <w:permEnd w:id="970546460"/>
    </w:p>
    <w:p w14:paraId="27A87D80" w14:textId="77777777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Name/Firma: </w:t>
      </w:r>
      <w:permStart w:id="2036336849" w:edGrp="everyone"/>
      <w:permEnd w:id="2036336849"/>
      <w:r w:rsidRPr="00821963">
        <w:rPr>
          <w:rFonts w:eastAsia="Times New Roman"/>
          <w:bCs/>
          <w:sz w:val="22"/>
          <w:szCs w:val="22"/>
        </w:rPr>
        <w:t xml:space="preserve"> </w:t>
      </w:r>
    </w:p>
    <w:p w14:paraId="05E36654" w14:textId="77777777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Anschrift: </w:t>
      </w:r>
      <w:permStart w:id="1964122773" w:edGrp="everyone"/>
      <w:permEnd w:id="1964122773"/>
    </w:p>
    <w:p w14:paraId="7FD95B49" w14:textId="77777777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Tel.: </w:t>
      </w:r>
      <w:permStart w:id="1145965763" w:edGrp="everyone"/>
      <w:permEnd w:id="1145965763"/>
    </w:p>
    <w:p w14:paraId="508FF741" w14:textId="77777777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Email: </w:t>
      </w:r>
      <w:permStart w:id="596718659" w:edGrp="everyone"/>
      <w:permEnd w:id="596718659"/>
    </w:p>
    <w:p w14:paraId="3E0D5CA5" w14:textId="77777777" w:rsidR="00821963" w:rsidRPr="00821963" w:rsidRDefault="00821963" w:rsidP="00821963">
      <w:pPr>
        <w:rPr>
          <w:rFonts w:eastAsia="Times New Roman"/>
          <w:bCs/>
          <w:sz w:val="22"/>
          <w:szCs w:val="22"/>
        </w:rPr>
      </w:pPr>
    </w:p>
    <w:p w14:paraId="21A7EC3A" w14:textId="210F8948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Leistungsgegenstand: </w:t>
      </w:r>
      <w:r w:rsidR="00386262" w:rsidRPr="00386262">
        <w:rPr>
          <w:rFonts w:eastAsia="Times New Roman"/>
          <w:bCs/>
          <w:sz w:val="22"/>
          <w:szCs w:val="22"/>
        </w:rPr>
        <w:t xml:space="preserve">2 </w:t>
      </w:r>
      <w:proofErr w:type="spellStart"/>
      <w:r w:rsidR="00386262" w:rsidRPr="00386262">
        <w:rPr>
          <w:rFonts w:eastAsia="Times New Roman"/>
          <w:bCs/>
          <w:sz w:val="22"/>
          <w:szCs w:val="22"/>
        </w:rPr>
        <w:t>Endoskopietürme</w:t>
      </w:r>
      <w:proofErr w:type="spellEnd"/>
      <w:r w:rsidR="00386262" w:rsidRPr="00386262">
        <w:rPr>
          <w:rFonts w:eastAsia="Times New Roman"/>
          <w:bCs/>
          <w:sz w:val="22"/>
          <w:szCs w:val="22"/>
        </w:rPr>
        <w:t xml:space="preserve"> für den Neurochirurgie-OP</w:t>
      </w:r>
    </w:p>
    <w:p w14:paraId="421E2F15" w14:textId="4CFA6F8F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Aktenzeichen: </w:t>
      </w:r>
      <w:proofErr w:type="gramStart"/>
      <w:r w:rsidR="008F3A5B" w:rsidRPr="008F3A5B">
        <w:rPr>
          <w:rFonts w:eastAsia="Times New Roman"/>
          <w:bCs/>
          <w:sz w:val="22"/>
          <w:szCs w:val="22"/>
        </w:rPr>
        <w:t>III.IN./</w:t>
      </w:r>
      <w:proofErr w:type="gramEnd"/>
      <w:r w:rsidR="008F3A5B" w:rsidRPr="008F3A5B">
        <w:rPr>
          <w:rFonts w:eastAsia="Times New Roman"/>
          <w:bCs/>
          <w:sz w:val="22"/>
          <w:szCs w:val="22"/>
        </w:rPr>
        <w:t>UVgO/JL003_26</w:t>
      </w:r>
      <w:bookmarkStart w:id="0" w:name="_GoBack"/>
      <w:bookmarkEnd w:id="0"/>
    </w:p>
    <w:p w14:paraId="1B011372" w14:textId="77777777" w:rsidR="00821963" w:rsidRPr="00821963" w:rsidRDefault="00821963" w:rsidP="00821963">
      <w:pPr>
        <w:rPr>
          <w:rFonts w:eastAsia="Times New Roman"/>
          <w:bCs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821963" w:rsidRPr="00821963" w14:paraId="3BCD9A77" w14:textId="77777777" w:rsidTr="0059726C">
        <w:tc>
          <w:tcPr>
            <w:tcW w:w="9067" w:type="dxa"/>
          </w:tcPr>
          <w:permStart w:id="508972761" w:edGrp="everyone"/>
          <w:p w14:paraId="1353B596" w14:textId="77777777" w:rsidR="00821963" w:rsidRPr="00821963" w:rsidRDefault="008F3A5B" w:rsidP="00821963">
            <w:pPr>
              <w:spacing w:after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9622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963" w:rsidRPr="0082196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821963" w:rsidRPr="00821963">
              <w:rPr>
                <w:sz w:val="22"/>
                <w:szCs w:val="22"/>
              </w:rPr>
              <w:t xml:space="preserve"> </w:t>
            </w:r>
            <w:permEnd w:id="508972761"/>
            <w:r w:rsidR="00821963" w:rsidRPr="00821963">
              <w:rPr>
                <w:sz w:val="22"/>
                <w:szCs w:val="22"/>
              </w:rPr>
              <w:t>Bewerber / Bieter</w:t>
            </w:r>
          </w:p>
          <w:permStart w:id="119893379" w:edGrp="everyone"/>
          <w:p w14:paraId="0D6A05AD" w14:textId="77777777" w:rsidR="00821963" w:rsidRPr="00821963" w:rsidRDefault="008F3A5B" w:rsidP="00821963">
            <w:pPr>
              <w:spacing w:after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659659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963" w:rsidRPr="00821963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21963" w:rsidRPr="00821963">
              <w:rPr>
                <w:sz w:val="22"/>
                <w:szCs w:val="22"/>
              </w:rPr>
              <w:t xml:space="preserve"> </w:t>
            </w:r>
            <w:permEnd w:id="119893379"/>
            <w:r w:rsidR="00821963" w:rsidRPr="00821963">
              <w:rPr>
                <w:sz w:val="22"/>
                <w:szCs w:val="22"/>
              </w:rPr>
              <w:t>Mitglied der Bewerber- bzw. Bietergemeinschaft</w:t>
            </w:r>
          </w:p>
          <w:permStart w:id="1148467121" w:edGrp="everyone"/>
          <w:p w14:paraId="37686A95" w14:textId="7FC52395" w:rsidR="00821963" w:rsidRPr="00821963" w:rsidRDefault="008F3A5B" w:rsidP="00821963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251207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963" w:rsidRPr="00821963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permEnd w:id="1148467121"/>
            <w:r w:rsidR="00821963" w:rsidRPr="00821963">
              <w:rPr>
                <w:sz w:val="22"/>
                <w:szCs w:val="22"/>
              </w:rPr>
              <w:t xml:space="preserve"> </w:t>
            </w:r>
            <w:r w:rsidR="00821963" w:rsidRPr="00613F91">
              <w:rPr>
                <w:sz w:val="22"/>
                <w:szCs w:val="22"/>
              </w:rPr>
              <w:t>Unterauftragnehmer</w:t>
            </w:r>
          </w:p>
        </w:tc>
      </w:tr>
    </w:tbl>
    <w:p w14:paraId="59AB93E2" w14:textId="77777777" w:rsidR="00821963" w:rsidRPr="00821963" w:rsidRDefault="00821963" w:rsidP="00821963">
      <w:pPr>
        <w:rPr>
          <w:rFonts w:eastAsia="Times New Roman"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1963" w:rsidRPr="00821963" w14:paraId="5B8B8EA8" w14:textId="77777777" w:rsidTr="0059726C">
        <w:tc>
          <w:tcPr>
            <w:tcW w:w="9062" w:type="dxa"/>
          </w:tcPr>
          <w:p w14:paraId="265517F9" w14:textId="77777777" w:rsidR="00821963" w:rsidRPr="00821963" w:rsidRDefault="00821963" w:rsidP="0059726C">
            <w:pPr>
              <w:spacing w:after="16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Wir erklären, dass</w:t>
            </w:r>
          </w:p>
          <w:permStart w:id="1702389515" w:edGrp="everyone"/>
          <w:p w14:paraId="29858140" w14:textId="77777777" w:rsidR="00821963" w:rsidRPr="00821963" w:rsidRDefault="008F3A5B" w:rsidP="00821963">
            <w:pPr>
              <w:spacing w:after="0" w:line="259" w:lineRule="auto"/>
              <w:rPr>
                <w:rFonts w:eastAsia="Times New Roman"/>
                <w:bCs/>
                <w:sz w:val="22"/>
                <w:szCs w:val="22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</w:rPr>
                <w:id w:val="1557968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963" w:rsidRPr="00821963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821963" w:rsidRPr="00821963">
              <w:rPr>
                <w:rFonts w:eastAsia="Times New Roman"/>
                <w:bCs/>
                <w:sz w:val="22"/>
                <w:szCs w:val="22"/>
              </w:rPr>
              <w:t xml:space="preserve"> </w:t>
            </w:r>
            <w:permEnd w:id="1702389515"/>
            <w:r w:rsidR="00821963" w:rsidRPr="00821963">
              <w:rPr>
                <w:rFonts w:eastAsia="Times New Roman"/>
                <w:bCs/>
                <w:sz w:val="22"/>
                <w:szCs w:val="22"/>
              </w:rPr>
              <w:t xml:space="preserve"> - für unser Unternehmen keine Ausschlussgründe gemäß § 123 oder § 124 GWB vorliegen</w:t>
            </w:r>
          </w:p>
          <w:p w14:paraId="01BC4D45" w14:textId="77777777" w:rsidR="00821963" w:rsidRPr="00821963" w:rsidRDefault="00821963" w:rsidP="00821963">
            <w:pPr>
              <w:spacing w:after="0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- für unser Unternehmen kein Ausschlussgrund gemäß § 19 Mindestlohngesetz vorliegt;</w:t>
            </w:r>
          </w:p>
          <w:p w14:paraId="2FECFB74" w14:textId="77777777" w:rsidR="00821963" w:rsidRPr="00821963" w:rsidRDefault="00821963" w:rsidP="00821963">
            <w:pPr>
              <w:spacing w:after="0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- für unser Unternehmen kein Ausschlussgrund gemäß § 98c des Aufenthaltsgesetzes vorliegt;</w:t>
            </w:r>
          </w:p>
          <w:p w14:paraId="31774B24" w14:textId="77777777" w:rsidR="00821963" w:rsidRPr="00821963" w:rsidRDefault="00821963" w:rsidP="00821963">
            <w:pPr>
              <w:spacing w:after="0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- für unser Unternehmen kein Ausschlussgrund gemäß § 21 des Arbeitnehmer-Entsendegesetzes vorliegt;</w:t>
            </w:r>
          </w:p>
          <w:p w14:paraId="488A5ED2" w14:textId="77777777" w:rsidR="00821963" w:rsidRPr="00821963" w:rsidRDefault="00821963" w:rsidP="00821963">
            <w:pPr>
              <w:spacing w:after="0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- für unser Unternehmen kein Ausschlussgrund gemäß § 22 Lieferkettensorgfaltspflichtengesetz vorliegt; </w:t>
            </w:r>
          </w:p>
          <w:p w14:paraId="7F6487B6" w14:textId="77777777" w:rsidR="00821963" w:rsidRPr="00821963" w:rsidRDefault="00821963" w:rsidP="00821963">
            <w:pPr>
              <w:spacing w:after="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- für unser Unternehmen kein Ausschlussgrund gemäß § 21 des Schwarzarbeitsbekämpfungsgesetzes vorliegt.</w:t>
            </w:r>
          </w:p>
          <w:p w14:paraId="4EB740C3" w14:textId="77777777" w:rsidR="00821963" w:rsidRPr="00821963" w:rsidRDefault="00821963" w:rsidP="0059726C">
            <w:pPr>
              <w:spacing w:line="259" w:lineRule="auto"/>
              <w:rPr>
                <w:rFonts w:eastAsia="Times New Roman"/>
                <w:bCs/>
                <w:sz w:val="22"/>
                <w:szCs w:val="22"/>
              </w:rPr>
            </w:pPr>
          </w:p>
          <w:p w14:paraId="673C4531" w14:textId="77777777" w:rsidR="00821963" w:rsidRPr="00821963" w:rsidRDefault="00821963" w:rsidP="0059726C">
            <w:pPr>
              <w:spacing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Für ausländische Unternehmen:</w:t>
            </w:r>
          </w:p>
          <w:permStart w:id="1368878179" w:edGrp="everyone"/>
          <w:p w14:paraId="798B792B" w14:textId="6AF8589F" w:rsidR="00821963" w:rsidRPr="00821963" w:rsidRDefault="008F3A5B" w:rsidP="00821963">
            <w:pPr>
              <w:pStyle w:val="Kommentartext"/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eastAsia="de-DE"/>
                </w:rPr>
                <w:id w:val="89022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963" w:rsidRPr="00821963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eastAsia="de-DE"/>
                  </w:rPr>
                  <w:t>☐</w:t>
                </w:r>
              </w:sdtContent>
            </w:sdt>
            <w:r w:rsidR="00821963" w:rsidRPr="00821963"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  <w:t xml:space="preserve"> </w:t>
            </w:r>
            <w:permEnd w:id="1368878179"/>
            <w:r w:rsidR="00821963" w:rsidRPr="00821963"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  <w:t>Wir erklären, dass keine Ausschlussgründe vorliegen, die nach den Rechtsvorschriften des jeweiligen Landes mit § 123 GWB und § 124 GWB, sowie § 19 Mindestlohngesetz, § 98c Aufenthaltsgesetz, § 21 Arbeitnehmer-Entsendegesetz, § 21 Schwarzarbeitsbekämpfungsgesetz, § 22 Lieferkettensorgfaltspflichtengesetz vergleichbar sind.</w:t>
            </w:r>
          </w:p>
          <w:p w14:paraId="76B4647F" w14:textId="77777777" w:rsidR="00821963" w:rsidRPr="00821963" w:rsidRDefault="00821963" w:rsidP="0059726C">
            <w:pPr>
              <w:spacing w:line="259" w:lineRule="auto"/>
              <w:rPr>
                <w:rFonts w:eastAsia="Times New Roman"/>
                <w:bCs/>
                <w:sz w:val="22"/>
                <w:szCs w:val="22"/>
              </w:rPr>
            </w:pPr>
          </w:p>
          <w:permStart w:id="612983461" w:edGrp="everyone"/>
          <w:p w14:paraId="01806256" w14:textId="77777777" w:rsidR="00821963" w:rsidRPr="00821963" w:rsidRDefault="008F3A5B" w:rsidP="00821963">
            <w:pPr>
              <w:spacing w:after="0" w:line="259" w:lineRule="auto"/>
              <w:rPr>
                <w:rFonts w:eastAsia="Times New Roman"/>
                <w:bCs/>
                <w:sz w:val="22"/>
                <w:szCs w:val="22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</w:rPr>
                <w:id w:val="-6079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963" w:rsidRPr="00821963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612983461"/>
            <w:r w:rsidR="00821963" w:rsidRPr="00821963">
              <w:rPr>
                <w:rFonts w:eastAsia="Times New Roman"/>
                <w:bCs/>
                <w:sz w:val="22"/>
                <w:szCs w:val="22"/>
              </w:rPr>
              <w:t xml:space="preserve"> Es liegen einer oder mehrere der oben genannten Ausschlussgründe vor.</w:t>
            </w:r>
          </w:p>
          <w:p w14:paraId="35493D02" w14:textId="77777777" w:rsidR="00821963" w:rsidRPr="00821963" w:rsidRDefault="00821963" w:rsidP="00821963">
            <w:pPr>
              <w:spacing w:after="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     Der Bewerber hat in diesem Fall als Anlage zu diesem Formblatt zusätzlich eine  </w:t>
            </w:r>
          </w:p>
          <w:p w14:paraId="55B63F4E" w14:textId="77777777" w:rsidR="00821963" w:rsidRPr="00821963" w:rsidRDefault="00821963" w:rsidP="00821963">
            <w:pPr>
              <w:spacing w:after="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     Darstellung der Maßnahmen zur Selbstreinigung gem. § 125 GWB einzureichen.</w:t>
            </w:r>
          </w:p>
          <w:p w14:paraId="4BA786EA" w14:textId="77777777" w:rsidR="00821963" w:rsidRPr="00821963" w:rsidRDefault="00821963" w:rsidP="0059726C">
            <w:pPr>
              <w:spacing w:line="259" w:lineRule="auto"/>
              <w:rPr>
                <w:rFonts w:eastAsia="Times New Roman"/>
                <w:bCs/>
                <w:sz w:val="22"/>
                <w:szCs w:val="22"/>
              </w:rPr>
            </w:pPr>
          </w:p>
          <w:p w14:paraId="19DD5827" w14:textId="7DD284C4" w:rsidR="00821963" w:rsidRPr="00821963" w:rsidRDefault="00821963" w:rsidP="0059726C">
            <w:pPr>
              <w:spacing w:after="160" w:line="259" w:lineRule="auto"/>
              <w:rPr>
                <w:rFonts w:eastAsia="Times New Roman"/>
                <w:bCs/>
                <w:sz w:val="22"/>
                <w:szCs w:val="22"/>
              </w:rPr>
            </w:pPr>
          </w:p>
        </w:tc>
      </w:tr>
      <w:tr w:rsidR="00821963" w:rsidRPr="00821963" w14:paraId="715AC4B7" w14:textId="77777777" w:rsidTr="0059726C">
        <w:tc>
          <w:tcPr>
            <w:tcW w:w="9062" w:type="dxa"/>
          </w:tcPr>
          <w:p w14:paraId="13ECAF9B" w14:textId="77777777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  <w:u w:val="single"/>
              </w:rPr>
            </w:pPr>
          </w:p>
          <w:p w14:paraId="4090C3A1" w14:textId="7392ED7C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  <w:u w:val="single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Wettbewerbsregister - § 6 </w:t>
            </w:r>
            <w:proofErr w:type="spellStart"/>
            <w:r w:rsidRPr="00821963">
              <w:rPr>
                <w:rFonts w:eastAsia="Times New Roman"/>
                <w:bCs/>
                <w:sz w:val="22"/>
                <w:szCs w:val="22"/>
              </w:rPr>
              <w:t>WReG</w:t>
            </w:r>
            <w:proofErr w:type="spellEnd"/>
          </w:p>
          <w:p w14:paraId="0CADD6BA" w14:textId="77777777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  <w:u w:val="single"/>
              </w:rPr>
              <w:t>Einstufiges Verfahren</w:t>
            </w: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: </w:t>
            </w:r>
          </w:p>
          <w:p w14:paraId="7352B3F4" w14:textId="15DCCCF4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Ab einer Auftragssumme von 30.000 Euro netto wird der Auftraggeber über den Bieter, auf dessen Angebot der Zuschlag erteilt werden soll, eine Abfrage beim Wettbewerbsregister durchführen. </w:t>
            </w:r>
          </w:p>
          <w:p w14:paraId="46CE80D7" w14:textId="77777777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  <w:u w:val="single"/>
              </w:rPr>
              <w:t>Zweistufiges Verfahren</w:t>
            </w:r>
            <w:r w:rsidRPr="00821963">
              <w:rPr>
                <w:rFonts w:eastAsia="Times New Roman"/>
                <w:bCs/>
                <w:sz w:val="22"/>
                <w:szCs w:val="22"/>
              </w:rPr>
              <w:t>:</w:t>
            </w:r>
          </w:p>
          <w:p w14:paraId="37DB4109" w14:textId="1C036B23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Ab einer Auftragssumme von 30.000 Euro netto holt der Auftraggeber die Abfrage im Wettbewerbsregister während dem Teilnahmewettbewerb ein. </w:t>
            </w:r>
          </w:p>
        </w:tc>
      </w:tr>
    </w:tbl>
    <w:p w14:paraId="4239A780" w14:textId="77777777" w:rsidR="00821963" w:rsidRPr="00821963" w:rsidRDefault="00821963" w:rsidP="00821963">
      <w:pPr>
        <w:spacing w:after="0" w:line="120" w:lineRule="auto"/>
        <w:rPr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1963" w:rsidRPr="00821963" w14:paraId="6E43B23D" w14:textId="77777777" w:rsidTr="0059726C">
        <w:tc>
          <w:tcPr>
            <w:tcW w:w="9062" w:type="dxa"/>
          </w:tcPr>
          <w:p w14:paraId="38DBBFA1" w14:textId="77777777" w:rsidR="00821963" w:rsidRPr="00821963" w:rsidRDefault="00821963" w:rsidP="0059726C">
            <w:pPr>
              <w:spacing w:after="16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Angaben zur Zahlung von Steuern, Abgaben und Beiträgen zur gesetzlichen Sozialversicherung</w:t>
            </w:r>
          </w:p>
          <w:p w14:paraId="61534D11" w14:textId="77777777" w:rsidR="00821963" w:rsidRPr="00821963" w:rsidRDefault="00821963" w:rsidP="0059726C">
            <w:pPr>
              <w:spacing w:after="16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Wir erklären, dass wir unsere Verpflichtung zur Zahlung von Steuern und Abgaben sowie der Beiträge zur gesetzlichen Sozialversicherung, soweit sie der Pflicht zur Beitragszahlung unterfallen, ordnungsgemäß erfüllt habe/haben.</w:t>
            </w:r>
          </w:p>
          <w:p w14:paraId="182C158E" w14:textId="687DBBCB" w:rsidR="00821963" w:rsidRPr="00821963" w:rsidRDefault="00821963" w:rsidP="00821963">
            <w:pPr>
              <w:spacing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Falls unser Angebot/Teilnahmeantrag in die engere Wahl kommt, werden wir eine Unbedenklichkeitsbescheinigung des Finanzamtes bzw. Bescheinigung in Steuersachen vorlegen.</w:t>
            </w:r>
          </w:p>
        </w:tc>
      </w:tr>
    </w:tbl>
    <w:p w14:paraId="3619BD34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</w:p>
    <w:p w14:paraId="147C553A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</w:p>
    <w:p w14:paraId="00DE43AD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  <w:r w:rsidRPr="00821963">
        <w:rPr>
          <w:sz w:val="22"/>
          <w:szCs w:val="22"/>
        </w:rPr>
        <w:t>Ort, Datum:</w:t>
      </w:r>
      <w:permStart w:id="1430284140" w:edGrp="everyone"/>
    </w:p>
    <w:permEnd w:id="1430284140"/>
    <w:p w14:paraId="69D700C3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</w:p>
    <w:p w14:paraId="78452C87" w14:textId="77777777" w:rsidR="00821963" w:rsidRPr="00821963" w:rsidRDefault="00821963" w:rsidP="00821963">
      <w:pPr>
        <w:autoSpaceDE w:val="0"/>
        <w:autoSpaceDN w:val="0"/>
        <w:adjustRightInd w:val="0"/>
        <w:spacing w:after="0"/>
        <w:rPr>
          <w:sz w:val="22"/>
          <w:szCs w:val="22"/>
        </w:rPr>
      </w:pPr>
      <w:permStart w:id="13516069" w:edGrp="everyone"/>
      <w:permEnd w:id="13516069"/>
    </w:p>
    <w:p w14:paraId="10CA2DBC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  <w:r w:rsidRPr="00821963">
        <w:rPr>
          <w:sz w:val="22"/>
          <w:szCs w:val="22"/>
        </w:rPr>
        <w:t>_______________________</w:t>
      </w:r>
    </w:p>
    <w:p w14:paraId="37492DFC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  <w:r w:rsidRPr="00821963">
        <w:rPr>
          <w:sz w:val="22"/>
          <w:szCs w:val="22"/>
        </w:rPr>
        <w:t xml:space="preserve">Vor und Nachname des Erklärenden Person in lesbarer Form gemäß §126 b BGB  </w:t>
      </w:r>
    </w:p>
    <w:p w14:paraId="24D1DB93" w14:textId="0905437F" w:rsidR="00661CF9" w:rsidRPr="00821963" w:rsidRDefault="00661CF9" w:rsidP="00821963">
      <w:pPr>
        <w:rPr>
          <w:sz w:val="22"/>
          <w:szCs w:val="22"/>
        </w:rPr>
      </w:pPr>
    </w:p>
    <w:sectPr w:rsidR="00661CF9" w:rsidRPr="00821963" w:rsidSect="00EA3B7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693" w:right="680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32CF1" w14:textId="77777777" w:rsidR="009A2820" w:rsidRDefault="009A2820" w:rsidP="007E17FC">
      <w:pPr>
        <w:spacing w:after="0" w:line="240" w:lineRule="auto"/>
      </w:pPr>
      <w:r>
        <w:separator/>
      </w:r>
    </w:p>
  </w:endnote>
  <w:endnote w:type="continuationSeparator" w:id="0">
    <w:p w14:paraId="3FF6A0F4" w14:textId="77777777" w:rsidR="009A2820" w:rsidRDefault="009A2820" w:rsidP="007E1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1D95B" w14:textId="042872FF" w:rsidR="001D1D6E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2F21C6" wp14:editId="2974E2AB">
              <wp:simplePos x="0" y="0"/>
              <wp:positionH relativeFrom="column">
                <wp:posOffset>4971415</wp:posOffset>
              </wp:positionH>
              <wp:positionV relativeFrom="paragraph">
                <wp:posOffset>-105410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14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100E9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7A4CA07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68B3F8EC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B6168E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02205D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A05D5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7A29860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2606C56F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6CD0EA8B" w14:textId="67B0F095" w:rsidR="001D1D6E" w:rsidRPr="003F7457" w:rsidRDefault="005C6862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8F3A5B">
                            <w:rPr>
                              <w:b/>
                              <w:noProof/>
                            </w:rPr>
                            <w:t>2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1D1D6E" w:rsidRPr="003F7457">
                            <w:rPr>
                              <w:b/>
                            </w:rPr>
                            <w:t xml:space="preserve"> von </w:t>
                          </w:r>
                          <w:fldSimple w:instr=" NUMPAGES   \* MERGEFORMAT ">
                            <w:r w:rsidR="008F3A5B" w:rsidRPr="008F3A5B">
                              <w:rPr>
                                <w:b/>
                                <w:noProof/>
                              </w:rPr>
                              <w:t>2</w:t>
                            </w:r>
                          </w:fldSimple>
                        </w:p>
                        <w:p w14:paraId="25C2D1AE" w14:textId="77777777" w:rsidR="001D1D6E" w:rsidRPr="00024C67" w:rsidRDefault="001D1D6E" w:rsidP="001D1D6E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2F21C6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alt="&#10;" style="position:absolute;margin-left:391.45pt;margin-top:-8.3pt;width:136.65pt;height:1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bcugIAALkFAAAOAAAAZHJzL2Uyb0RvYy54bWysVG1vmzAQ/j5p/8HypH2jQAoksJIpDWGa&#10;1L1I7X6AAyZYA5vZTqCb9t93NiFNW02atvHBOmzfc/fcPb6rt0PboAOVigmeYv/Cw4jyQpSM71L8&#10;5S53FhgpTXhJGsFpiu+pwm+XL19c9V1CZ6IWTUklAhCukr5Lca11l7iuKmraEnUhOsrhsBKyJRp+&#10;5c4tJekBvW3cmedFbi9k2UlRUKVgNxsP8dLiVxUt9KeqUlSjJsWQm7artOvWrO7yiiQ7SbqaFcc0&#10;yF9k0RLGIegJKiOaoL1kz6BaVkihRKUvCtG6oqpYQS0HYON7T9jc1qSjlgsUR3WnMqn/B1t8PHyW&#10;iJXQuwAjTlro0R0dNLoWA4oijEqqCqjX61fD6o2pVt+pBJxuO3DTA9wCT8tcdTei+KoQF+ua8B1d&#10;SSn6mpISsvWNp3vmOuIoA7LtP4gSopK9FhZoqGRrSgnFQYAOXbs/dcpkVpiQ88swCEOMCjjzo0s/&#10;Dm0IkkzenVT6HRUtMkaKJSjBopPDjdImG5JMV0wwLnLWNFYNDX+0ARfHHYgNrubMZGGb+yP24s1i&#10;swicYBZtnMDLMmeVrwMnyv15mF1m63Xm/zRx/SCpWVlSbsJMQvODP2vkUfKjRE5SU6JhpYEzKSm5&#10;264biQ4EhJ7b71iQs2vu4zRsEYDLE0r+LPCuZ7GTR4u5E+RB6MRzb+F4fnwdR14QB1n+mNIN4/Tf&#10;KaE+xXE4C0cx/ZabZ7/n3EjSMg2jpGFtihenSyQxEtzw0rZWE9aM9lkpTPoPpYB2T422gjUaHdWq&#10;h+0AKEbFW1Heg3SlAGWBPmH+gVEL+R2jHmZJitW3PZEUo+Y9B/mbwTMZcjK2k0F4Aa4p1hiN5lqP&#10;A2rfSbarAXl8YFys4IlUzKr3IYvjw4L5YEkcZ5kZQOf/9tbDxF3+AgAA//8DAFBLAwQUAAYACAAA&#10;ACEA9v5u9d8AAAAKAQAADwAAAGRycy9kb3ducmV2LnhtbEyPwU7DMBBE70j8g7VI3Fo7kQhNiFNV&#10;CE5IiDQcODrxNrEar0PstuHvcU9wXM3TzNtyu9iRnXH2xpGEZC2AIXVOG+olfDavqw0wHxRpNTpC&#10;CT/oYVvd3pSq0O5CNZ73oWexhHyhJAwhTAXnvhvQKr92E1LMDm62KsRz7rme1SWW25GnQmTcKkNx&#10;YVATPg/YHfcnK2H3RfWL+X5vP+pDbZomF/SWHaW8v1t2T8ACLuEPhqt+VIcqOrXuRNqzUcLjJs0j&#10;KmGVZBmwKyEeshRYKyFPgFcl//9C9QsAAP//AwBQSwECLQAUAAYACAAAACEAtoM4kv4AAADhAQAA&#10;EwAAAAAAAAAAAAAAAAAAAAAAW0NvbnRlbnRfVHlwZXNdLnhtbFBLAQItABQABgAIAAAAIQA4/SH/&#10;1gAAAJQBAAALAAAAAAAAAAAAAAAAAC8BAABfcmVscy8ucmVsc1BLAQItABQABgAIAAAAIQBQE6bc&#10;ugIAALkFAAAOAAAAAAAAAAAAAAAAAC4CAABkcnMvZTJvRG9jLnhtbFBLAQItABQABgAIAAAAIQD2&#10;/m713wAAAAoBAAAPAAAAAAAAAAAAAAAAABQFAABkcnMvZG93bnJldi54bWxQSwUGAAAAAAQABADz&#10;AAAAIAYAAAAA&#10;" filled="f" stroked="f">
              <v:textbox inset="0,0,0,0">
                <w:txbxContent>
                  <w:p w14:paraId="0FC100E9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7A4CA07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68B3F8EC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5B6168E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02205D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A05D5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7A29860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2606C56F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6CD0EA8B" w14:textId="67B0F095" w:rsidR="001D1D6E" w:rsidRPr="003F7457" w:rsidRDefault="005C6862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8F3A5B">
                      <w:rPr>
                        <w:b/>
                        <w:noProof/>
                      </w:rPr>
                      <w:t>2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1D1D6E" w:rsidRPr="003F7457">
                      <w:rPr>
                        <w:b/>
                      </w:rPr>
                      <w:t xml:space="preserve"> von </w:t>
                    </w:r>
                    <w:fldSimple w:instr=" NUMPAGES   \* MERGEFORMAT ">
                      <w:r w:rsidR="008F3A5B" w:rsidRPr="008F3A5B">
                        <w:rPr>
                          <w:b/>
                          <w:noProof/>
                        </w:rPr>
                        <w:t>2</w:t>
                      </w:r>
                    </w:fldSimple>
                  </w:p>
                  <w:p w14:paraId="25C2D1AE" w14:textId="77777777" w:rsidR="001D1D6E" w:rsidRPr="00024C67" w:rsidRDefault="001D1D6E" w:rsidP="001D1D6E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5331B" w14:textId="2F8BC37C" w:rsidR="003F7457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01CFFFE2" wp14:editId="062E0BEA">
              <wp:simplePos x="0" y="0"/>
              <wp:positionH relativeFrom="column">
                <wp:posOffset>4971415</wp:posOffset>
              </wp:positionH>
              <wp:positionV relativeFrom="paragraph">
                <wp:posOffset>-114935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2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B6CD1D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07E7A2B0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5C58E28C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8F7FFEE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3D223CF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6589414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5D99CBBB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7029B2B3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0AB98134" w14:textId="77777777" w:rsidR="003F7457" w:rsidRPr="003F7457" w:rsidRDefault="005C6862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EA3B7D">
                            <w:rPr>
                              <w:b/>
                              <w:noProof/>
                            </w:rPr>
                            <w:t>1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3F7457" w:rsidRPr="003F7457">
                            <w:rPr>
                              <w:b/>
                            </w:rPr>
                            <w:t xml:space="preserve"> von </w:t>
                          </w:r>
                          <w:fldSimple w:instr=" NUMPAGES   \* MERGEFORMAT ">
                            <w:r w:rsidR="00A863F3" w:rsidRPr="00A863F3">
                              <w:rPr>
                                <w:b/>
                                <w:noProof/>
                              </w:rPr>
                              <w:t>1</w:t>
                            </w:r>
                          </w:fldSimple>
                        </w:p>
                        <w:p w14:paraId="099E6B41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FFFE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&#10;" style="position:absolute;margin-left:391.45pt;margin-top:-9.05pt;width:136.6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pnSvgIAAL8FAAAOAAAAZHJzL2Uyb0RvYy54bWysVG1vmzAQ/j5p/8HypH2jQAIksJIqDaGa&#10;1L1I7X6AAyZYA5vZTqCb9t93Nkmatpo0beODddi+5+65e3yXV0PboD2VigmeYv/Cw4jyQpSMb1P8&#10;5T535hgpTXhJGsFpih+owleL168u+y6hE1GLpqQSAQhXSd+luNa6S1xXFTVtiboQHeVwWAnZEg2/&#10;cuuWkvSA3jbuxPMitxey7KQoqFKwm42HeGHxq4oW+lNVKapRk2LITdtV2nVjVndxSZKtJF3NikMa&#10;5C+yaAnjEPQElRFN0E6yF1AtK6RQotIXhWhdUVWsoJYDsPG9Z2zuatJRywWKo7pTmdT/gy0+7j9L&#10;xMoUTzDipIUW3dNBo2sxoCjCqKSqgHK9fTMs35li9Z1KwOeuAy89wC1ouiWuultRfFWIi1VN+JYu&#10;pRR9TUkJyfrG0z1zHXGUAdn0H0QJUclOCws0VLI1lYTaIECHpj2cGmUyK0zI2TQMwhCjAs78aOrH&#10;oQ1BkqN3J5W+oaJFxkixBCFYdLK/VdpkQ5LjFROMi5w1jRVDw59swMVxB2KDqzkzWdje/oi9eD1f&#10;zwMnmERrJ/CyzFnmq8CJcn8WZtNstcr8nyauHyQ1K0vKTZijzvzgz/p4UPyokJPSlGhYaeBMSkpu&#10;N6tGoj0Bnef2OxTk7Jr7NA1bBODyjJI/CbzrSezk0XzmBHkQOvHMmzueH1/HkRfEQZY/pXTLOP13&#10;SqhPcRxOwlFMv+Xm2e8lN5K0TMMkaVib4vnpEkmMBNe8tK3VhDWjfVYKk/5jKaDdx0ZbwRqNjmrV&#10;w2awD2Vqohsxb0T5AAqWAgQGMoUpCEYt5HeMepgoKVbfdkRSjJr3HF6BGT9HQx6NzdEgvADXFGuM&#10;RnOlxzG16yTb1oA8vjMulvBSKmZF/JjF4X3BlLBcDhPNjKHzf3vrce4ufgEAAP//AwBQSwMEFAAG&#10;AAgAAAAhAA3OfJLfAAAACgEAAA8AAABkcnMvZG93bnJldi54bWxMj8FOwzAQRO9I/IO1SNxaO5EI&#10;aYhTVQhOSIg0HDg68TaxGq9D7Lbh73FPcFzN08zbcrvYkZ1x9saRhGQtgCF1ThvqJXw2r6scmA+K&#10;tBodoYQf9LCtbm9KVWh3oRrP+9CzWEK+UBKGEKaCc98NaJVfuwkpZgc3WxXiOfdcz+oSy+3IUyEy&#10;bpWhuDCoCZ8H7I77k5Ww+6L6xXy/tx/1oTZNsxH0lh2lvL9bdk/AAi7hD4arflSHKjq17kTas1HC&#10;Y55uIiphleQJsCshHrIUWBuzDHhV8v8vVL8AAAD//wMAUEsBAi0AFAAGAAgAAAAhALaDOJL+AAAA&#10;4QEAABMAAAAAAAAAAAAAAAAAAAAAAFtDb250ZW50X1R5cGVzXS54bWxQSwECLQAUAAYACAAAACEA&#10;OP0h/9YAAACUAQAACwAAAAAAAAAAAAAAAAAvAQAAX3JlbHMvLnJlbHNQSwECLQAUAAYACAAAACEA&#10;d96Z0r4CAAC/BQAADgAAAAAAAAAAAAAAAAAuAgAAZHJzL2Uyb0RvYy54bWxQSwECLQAUAAYACAAA&#10;ACEADc58kt8AAAAKAQAADwAAAAAAAAAAAAAAAAAYBQAAZHJzL2Rvd25yZXYueG1sUEsFBgAAAAAE&#10;AAQA8wAAACQGAAAAAA==&#10;" filled="f" stroked="f">
              <v:textbox inset="0,0,0,0">
                <w:txbxContent>
                  <w:p w14:paraId="28B6CD1D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07E7A2B0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5C58E28C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58F7FFEE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3D223CF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6589414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5D99CBBB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7029B2B3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0AB98134" w14:textId="77777777" w:rsidR="003F7457" w:rsidRPr="003F7457" w:rsidRDefault="005C6862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EA3B7D">
                      <w:rPr>
                        <w:b/>
                        <w:noProof/>
                      </w:rPr>
                      <w:t>1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3F7457" w:rsidRPr="003F7457">
                      <w:rPr>
                        <w:b/>
                      </w:rPr>
                      <w:t xml:space="preserve"> von </w:t>
                    </w:r>
                    <w:fldSimple w:instr=" NUMPAGES   \* MERGEFORMAT ">
                      <w:r w:rsidR="00A863F3" w:rsidRPr="00A863F3">
                        <w:rPr>
                          <w:b/>
                          <w:noProof/>
                        </w:rPr>
                        <w:t>1</w:t>
                      </w:r>
                    </w:fldSimple>
                  </w:p>
                  <w:p w14:paraId="099E6B41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05BC9" w14:textId="77777777" w:rsidR="009A2820" w:rsidRDefault="009A2820" w:rsidP="007E17FC">
      <w:pPr>
        <w:spacing w:after="0" w:line="240" w:lineRule="auto"/>
      </w:pPr>
      <w:r>
        <w:separator/>
      </w:r>
    </w:p>
  </w:footnote>
  <w:footnote w:type="continuationSeparator" w:id="0">
    <w:p w14:paraId="5D90A136" w14:textId="77777777" w:rsidR="009A2820" w:rsidRDefault="009A2820" w:rsidP="007E1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20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0"/>
      <w:gridCol w:w="142"/>
      <w:gridCol w:w="3708"/>
    </w:tblGrid>
    <w:tr w:rsidR="001F7EFD" w:rsidRPr="0022039F" w14:paraId="13D36672" w14:textId="77777777" w:rsidTr="00D3697F">
      <w:trPr>
        <w:trHeight w:hRule="exact" w:val="851"/>
      </w:trPr>
      <w:tc>
        <w:tcPr>
          <w:tcW w:w="5670" w:type="dxa"/>
          <w:noWrap/>
          <w:vAlign w:val="bottom"/>
        </w:tcPr>
        <w:p w14:paraId="628D184C" w14:textId="77777777" w:rsidR="001F7EFD" w:rsidRPr="0085449C" w:rsidRDefault="001F7EFD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EA0A8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 w:val="restart"/>
          <w:noWrap/>
          <w:vAlign w:val="bottom"/>
        </w:tcPr>
        <w:p w14:paraId="02A1CA1D" w14:textId="3A0B002C" w:rsidR="001F7EFD" w:rsidRPr="0085449C" w:rsidRDefault="00D3697F" w:rsidP="001F7EFD">
          <w:pPr>
            <w:pStyle w:val="Kopfzeile"/>
            <w:rPr>
              <w:sz w:val="14"/>
            </w:rPr>
          </w:pPr>
          <w:r>
            <w:rPr>
              <w:noProof/>
            </w:rPr>
            <w:t xml:space="preserve">         </w:t>
          </w:r>
          <w:r w:rsidR="002557A1">
            <w:rPr>
              <w:noProof/>
            </w:rPr>
            <w:drawing>
              <wp:inline distT="0" distB="0" distL="0" distR="0" wp14:anchorId="2D940784" wp14:editId="75E7007F">
                <wp:extent cx="2200275" cy="781050"/>
                <wp:effectExtent l="0" t="0" r="0" b="0"/>
                <wp:docPr id="1" name="Grafik 1" descr="Ein Bild, das Text, Schrift, Logo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 descr="Ein Bild, das Text, Schrift, Logo, Grafiken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F7EFD" w:rsidRPr="0022039F" w14:paraId="6A18CA8E" w14:textId="77777777" w:rsidTr="00D3697F">
      <w:trPr>
        <w:trHeight w:hRule="exact" w:val="281"/>
      </w:trPr>
      <w:tc>
        <w:tcPr>
          <w:tcW w:w="5670" w:type="dxa"/>
          <w:vMerge w:val="restart"/>
          <w:noWrap/>
          <w:vAlign w:val="bottom"/>
        </w:tcPr>
        <w:p w14:paraId="300DE7D4" w14:textId="0F373239" w:rsidR="001F7EFD" w:rsidRPr="001902B5" w:rsidRDefault="0086205F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>
            <w:rPr>
              <w:b w:val="0"/>
              <w:color w:val="0F376A"/>
              <w:sz w:val="24"/>
              <w:szCs w:val="24"/>
            </w:rPr>
            <w:t xml:space="preserve">Dezernat III </w:t>
          </w:r>
        </w:p>
        <w:p w14:paraId="20837447" w14:textId="1B3507C2" w:rsidR="001F7EFD" w:rsidRPr="00D3697F" w:rsidRDefault="001F7EFD" w:rsidP="001F7EFD">
          <w:pPr>
            <w:pStyle w:val="13KopfzeileKlinikbezeichnung"/>
            <w:rPr>
              <w:b/>
              <w:bCs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6E108D7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0C10585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31C35EE3" w14:textId="77777777" w:rsidTr="00D3697F">
      <w:trPr>
        <w:trHeight w:hRule="exact" w:val="369"/>
      </w:trPr>
      <w:tc>
        <w:tcPr>
          <w:tcW w:w="5670" w:type="dxa"/>
          <w:vMerge/>
          <w:noWrap/>
          <w:vAlign w:val="bottom"/>
        </w:tcPr>
        <w:p w14:paraId="541F8D17" w14:textId="77777777" w:rsidR="001F7EFD" w:rsidRPr="0085449C" w:rsidRDefault="001F7EFD" w:rsidP="001F7EFD">
          <w:pPr>
            <w:pStyle w:val="13KopfzeileKlinikbezeichnung"/>
            <w:rPr>
              <w:b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748D96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6768925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787ABB6D" w14:textId="77777777" w:rsidTr="00D3697F">
      <w:trPr>
        <w:trHeight w:hRule="exact" w:val="283"/>
      </w:trPr>
      <w:tc>
        <w:tcPr>
          <w:tcW w:w="5670" w:type="dxa"/>
          <w:noWrap/>
          <w:vAlign w:val="bottom"/>
        </w:tcPr>
        <w:p w14:paraId="2F1BFC4A" w14:textId="77777777" w:rsidR="001F7EFD" w:rsidRPr="0085449C" w:rsidRDefault="001F7EFD" w:rsidP="001F7EFD">
          <w:pPr>
            <w:pStyle w:val="14KopfzeileKlinikzusatz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5FAA63D8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26C541D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22035309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17752FE6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05BB423B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7BE88355" w14:textId="77777777" w:rsidR="001F7EFD" w:rsidRPr="003275D8" w:rsidRDefault="001F7EFD" w:rsidP="001F7EFD">
          <w:pPr>
            <w:pStyle w:val="16KopfzeileUniversittsklinikumdesSaarlandes"/>
          </w:pPr>
        </w:p>
      </w:tc>
    </w:tr>
    <w:tr w:rsidR="001F7EFD" w:rsidRPr="0022039F" w14:paraId="6780EFE1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74953D2F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1C5927C4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23574F10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</w:tbl>
  <w:p w14:paraId="587F6720" w14:textId="3890B350" w:rsidR="003F7457" w:rsidRDefault="002557A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1217B" wp14:editId="50005A30">
              <wp:simplePos x="0" y="0"/>
              <wp:positionH relativeFrom="column">
                <wp:posOffset>-15240</wp:posOffset>
              </wp:positionH>
              <wp:positionV relativeFrom="paragraph">
                <wp:posOffset>3810</wp:posOffset>
              </wp:positionV>
              <wp:extent cx="6353175" cy="0"/>
              <wp:effectExtent l="9525" t="9525" r="9525" b="9525"/>
              <wp:wrapNone/>
              <wp:docPr id="6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31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7365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ECDB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.2pt;margin-top:.3pt;width:50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rwIgIAADwEAAAOAAAAZHJzL2Uyb0RvYy54bWysU8GO2jAQvVfqP1i+s0kgZCEirFYJ9LJt&#10;kXb7AcZ2EquJbdmGgKr+e8eGILa9VFUvzjgz8+bNzPPq6dR36MiNFUoWOHmIMeKSKiZkU+Bvb9vJ&#10;AiPriGSkU5IX+Mwtflp//LAadM6nqlUd4wYBiLT5oAvcOqfzKLK05T2xD0pzCc5amZ44uJomYoYM&#10;gN530TSOs2hQhmmjKLcW/lYXJ14H/Lrm1H2ta8sd6goM3Fw4TTj3/ozWK5I3huhW0CsN8g8seiIk&#10;FL1BVcQRdDDiD6heUKOsqt0DVX2k6lpQHnqAbpL4t25eW6J56AWGY/VtTPb/wdIvx51BghU4w0iS&#10;Hlb0fHAqVEbJ1M9n0DaHsFLujO+QnuSrflH0u0VSlS2RDQ/Rb2cNyYnPiN6l+IvVUGU/fFYMYggU&#10;CMM61ab3kDAGdAo7Od92wk8OUfiZzeaz5HGOER19EcnHRG2s+8RVj7xRYOsMEU3rSiUlbF6ZJJQh&#10;xxfrPC2Sjwm+qlRb0XVBAJ1EQ4GX8+k8JFjVCeadPsyaZl92Bh0JSCh5nGXzKvQInvswow6SBbCW&#10;E7a52o6I7mJD8U56PGgM6Fyti0Z+LOPlZrFZpJN0mm0maVxVk+dtmU6yLbRezaqyrJKfnlqS5q1g&#10;jEvPbtRrkv6dHq4v56K0m2JvY4jeo4d5AdnxG0iHzfplXmSxV+y8M+PGQaIh+Pqc/Bu4v4N9/+jX&#10;vwAAAP//AwBQSwMEFAAGAAgAAAAhAPUKiLbZAAAABAEAAA8AAABkcnMvZG93bnJldi54bWxMjk1P&#10;hDAURfcm/ofmmbibKYNmAgxloiZsdCV+JLN70CcQ6SuhhcF/b2ely5t7c+7Jj6sZxEKT6y0r2G0j&#10;EMSN1T23Ct7fyk0CwnlkjYNlUvBDDo7F9VWOmbZnfqWl8q0IEHYZKui8HzMpXdORQbe1I3Hovuxk&#10;0Ic4tVJPeA5wM8g4ivbSYM/hocORnjpqvqvZhN/6ZcbqMS31qSyX54/P+C5ZjVK3N+vDAYSn1f+N&#10;4aIf1KEITrWdWTsxKNjE92GpYA8itGma7EDUlyiLXP6XL34BAAD//wMAUEsBAi0AFAAGAAgAAAAh&#10;ALaDOJL+AAAA4QEAABMAAAAAAAAAAAAAAAAAAAAAAFtDb250ZW50X1R5cGVzXS54bWxQSwECLQAU&#10;AAYACAAAACEAOP0h/9YAAACUAQAACwAAAAAAAAAAAAAAAAAvAQAAX3JlbHMvLnJlbHNQSwECLQAU&#10;AAYACAAAACEA80I68CICAAA8BAAADgAAAAAAAAAAAAAAAAAuAgAAZHJzL2Uyb0RvYy54bWxQSwEC&#10;LQAUAAYACAAAACEA9QqIttkAAAAEAQAADwAAAAAAAAAAAAAAAAB8BAAAZHJzL2Rvd25yZXYueG1s&#10;UEsFBgAAAAAEAAQA8wAAAIIFAAAAAA==&#10;" strokecolor="#17365d"/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0288" behindDoc="1" locked="0" layoutInCell="1" allowOverlap="1" wp14:anchorId="179E2CF3" wp14:editId="7E4AEA2C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15" name="AutoShap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FA558C" id="AutoShape 33" o:spid="_x0000_s1026" type="#_x0000_t32" style="position:absolute;margin-left:11.35pt;margin-top:297.7pt;width:14.15pt;height:0;z-index:-251656192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0/qHgIAADwEAAAOAAAAZHJzL2Uyb0RvYy54bWysU02P2jAQvVfqf7B8hySQZS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0aK&#10;9LCj573XsTSaTsOABuMKiKvU1oYW6VG9mhdNvzukdNUR1fIY/XYykJyFjORdSrg4A2V2w2fNIIZA&#10;gTitY2P7AAlzQMe4lNNtKfzoEYWP2ePiMQVu9OpKSHHNM9b5T1z3KBgldt4S0Xa+0krB5rXNYhVy&#10;eHE+sCLFNSEUVXojpIwCkAoNJZ5mjw8xwWkpWHCGMGfbXSUtOpAgofiLLYLnPszqvWIRrOOErS+2&#10;J0KebSguVcCDvoDOxTpr5MciXazn63k+yiez9ShP63r0vKny0WwDlOppXVV19jNQy/KiE4xxFdhd&#10;9Zrlf6eHy8s5K+2m2NsYkvfocV5A9vofScfFhl2eVbHT7LS114WDRGPw5TmFN3B/B/v+0a9+AQAA&#10;//8DAFBLAwQUAAYACAAAACEA7l8NRt0AAAAJAQAADwAAAGRycy9kb3ducmV2LnhtbEyP3U6DQBBG&#10;7018h82YeGeXovhDWRprNKaXlD7AFqYsgZ0l7NJin94xMdHLmTn55nzZera9OOHoW0cKlosIBFLl&#10;6pYaBfvy4+4ZhA+aat07QgVf6GGdX19lOq3dmQo87UIjOIR8qhWYEIZUSl8ZtNov3IDEt6MbrQ48&#10;jo2sR33mcNvLOIoepdUt8QejB3wzWHW7ySro7i/FtjPb94vflHKflMVEnxulbm/m1xWIgHP4g+FH&#10;n9UhZ6eDm6j2olcQx09MKkhekgcQDCRL7nb4Xcg8k/8b5N8AAAD//wMAUEsBAi0AFAAGAAgAAAAh&#10;ALaDOJL+AAAA4QEAABMAAAAAAAAAAAAAAAAAAAAAAFtDb250ZW50X1R5cGVzXS54bWxQSwECLQAU&#10;AAYACAAAACEAOP0h/9YAAACUAQAACwAAAAAAAAAAAAAAAAAvAQAAX3JlbHMvLnJlbHNQSwECLQAU&#10;AAYACAAAACEA/ztP6h4CAAA8BAAADgAAAAAAAAAAAAAAAAAuAgAAZHJzL2Uyb0RvYy54bWxQSwEC&#10;LQAUAAYACAAAACEA7l8NRt0AAAAJAQAADwAAAAAAAAAAAAAAAAB4BAAAZHJzL2Rvd25yZXYueG1s&#10;UEsFBgAAAAAEAAQA8wAAAIIFAAAAAA==&#10;" strokeweight=".25pt"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9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082"/>
      <w:gridCol w:w="26"/>
      <w:gridCol w:w="2681"/>
    </w:tblGrid>
    <w:tr w:rsidR="00661CF9" w:rsidRPr="0022039F" w14:paraId="691AB156" w14:textId="77777777" w:rsidTr="0085449C">
      <w:trPr>
        <w:trHeight w:hRule="exact" w:val="896"/>
      </w:trPr>
      <w:tc>
        <w:tcPr>
          <w:tcW w:w="7082" w:type="dxa"/>
          <w:noWrap/>
          <w:vAlign w:val="bottom"/>
        </w:tcPr>
        <w:p w14:paraId="3FA99239" w14:textId="77777777" w:rsidR="00661CF9" w:rsidRPr="0085449C" w:rsidRDefault="00661CF9" w:rsidP="00E901DB">
          <w:pPr>
            <w:pStyle w:val="11KopfzeileZentrumfr"/>
            <w:rPr>
              <w:noProof/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75B6494" w14:textId="77777777" w:rsidR="00661CF9" w:rsidRPr="0085449C" w:rsidRDefault="00661CF9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382E73BB" w14:textId="2DF4A388" w:rsidR="00661CF9" w:rsidRPr="0085449C" w:rsidRDefault="002557A1" w:rsidP="0022039F">
          <w:pPr>
            <w:pStyle w:val="Kopfzeile"/>
            <w:rPr>
              <w:sz w:val="1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0" allowOverlap="1" wp14:anchorId="6D2F64F2" wp14:editId="70600033">
                <wp:simplePos x="0" y="0"/>
                <wp:positionH relativeFrom="column">
                  <wp:posOffset>-207010</wp:posOffset>
                </wp:positionH>
                <wp:positionV relativeFrom="page">
                  <wp:posOffset>507365</wp:posOffset>
                </wp:positionV>
                <wp:extent cx="1790700" cy="503555"/>
                <wp:effectExtent l="0" t="0" r="0" b="0"/>
                <wp:wrapNone/>
                <wp:docPr id="7" name="Graf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035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F7457" w:rsidRPr="0022039F" w14:paraId="1A86BF61" w14:textId="77777777" w:rsidTr="0085449C">
      <w:trPr>
        <w:trHeight w:hRule="exact" w:val="239"/>
      </w:trPr>
      <w:tc>
        <w:tcPr>
          <w:tcW w:w="7082" w:type="dxa"/>
          <w:noWrap/>
          <w:vAlign w:val="bottom"/>
        </w:tcPr>
        <w:p w14:paraId="4012195E" w14:textId="77777777" w:rsidR="003F7457" w:rsidRPr="0085449C" w:rsidRDefault="009D6FDF" w:rsidP="00471DE4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 w:rsidRPr="0085449C">
            <w:rPr>
              <w:b w:val="0"/>
              <w:color w:val="0F376A"/>
              <w:sz w:val="24"/>
              <w:szCs w:val="24"/>
            </w:rPr>
            <w:t>Ulrich Kerle</w:t>
          </w:r>
        </w:p>
      </w:tc>
      <w:tc>
        <w:tcPr>
          <w:tcW w:w="26" w:type="dxa"/>
          <w:noWrap/>
          <w:vAlign w:val="bottom"/>
        </w:tcPr>
        <w:p w14:paraId="1163FEE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44375A0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64854871" w14:textId="77777777" w:rsidTr="0085449C">
      <w:trPr>
        <w:trHeight w:hRule="exact" w:val="387"/>
      </w:trPr>
      <w:tc>
        <w:tcPr>
          <w:tcW w:w="7082" w:type="dxa"/>
          <w:noWrap/>
          <w:vAlign w:val="bottom"/>
        </w:tcPr>
        <w:p w14:paraId="3E689C1E" w14:textId="77777777" w:rsidR="003F7457" w:rsidRPr="0085449C" w:rsidRDefault="00E901DB" w:rsidP="009D6FDF">
          <w:pPr>
            <w:pStyle w:val="13KopfzeileKlinikbezeichnung"/>
            <w:rPr>
              <w:b/>
              <w:color w:val="0F376A"/>
              <w:sz w:val="24"/>
              <w:szCs w:val="24"/>
            </w:rPr>
          </w:pPr>
          <w:r w:rsidRPr="0085449C">
            <w:rPr>
              <w:b/>
              <w:color w:val="0F376A"/>
              <w:sz w:val="24"/>
              <w:szCs w:val="24"/>
            </w:rPr>
            <w:t>K</w:t>
          </w:r>
          <w:r w:rsidR="009D6FDF" w:rsidRPr="0085449C">
            <w:rPr>
              <w:b/>
              <w:color w:val="0F376A"/>
              <w:sz w:val="24"/>
              <w:szCs w:val="24"/>
            </w:rPr>
            <w:t>aufmännischer Direktor des UKS</w:t>
          </w:r>
        </w:p>
      </w:tc>
      <w:tc>
        <w:tcPr>
          <w:tcW w:w="26" w:type="dxa"/>
          <w:noWrap/>
          <w:vAlign w:val="bottom"/>
        </w:tcPr>
        <w:p w14:paraId="4E3A075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233933C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95E542F" w14:textId="77777777" w:rsidTr="0085449C">
      <w:trPr>
        <w:trHeight w:hRule="exact" w:val="297"/>
      </w:trPr>
      <w:tc>
        <w:tcPr>
          <w:tcW w:w="7082" w:type="dxa"/>
          <w:noWrap/>
          <w:vAlign w:val="bottom"/>
        </w:tcPr>
        <w:p w14:paraId="6838F263" w14:textId="77777777" w:rsidR="003F7457" w:rsidRPr="0085449C" w:rsidRDefault="003F7457" w:rsidP="0022039F">
          <w:pPr>
            <w:pStyle w:val="14KopfzeileKlinikzusatz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BB7A9E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7FFE49B3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618F624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2D0682B" w14:textId="77777777" w:rsidR="003F7457" w:rsidRPr="0085449C" w:rsidRDefault="003F74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038EBF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2C18BB3" w14:textId="77777777" w:rsidR="003F7457" w:rsidRPr="003275D8" w:rsidRDefault="003275D8" w:rsidP="003275D8">
          <w:pPr>
            <w:pStyle w:val="16KopfzeileUniversittsklinikumdesSaarlandes"/>
          </w:pPr>
          <w:r w:rsidRPr="003275D8">
            <w:t>Universitätsklinikum des Saarlandes</w:t>
          </w:r>
        </w:p>
      </w:tc>
    </w:tr>
    <w:tr w:rsidR="001B2257" w:rsidRPr="0022039F" w14:paraId="743D39CD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6A7B20D" w14:textId="77777777" w:rsidR="001B2257" w:rsidRPr="0085449C" w:rsidRDefault="001B22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3A666794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5A05DDA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</w:tr>
  </w:tbl>
  <w:p w14:paraId="6BDF63DB" w14:textId="4F3EE155" w:rsidR="003F7457" w:rsidRDefault="002557A1" w:rsidP="00661CF9">
    <w:pPr>
      <w:pStyle w:val="Kopfzeile"/>
      <w:tabs>
        <w:tab w:val="clear" w:pos="4536"/>
        <w:tab w:val="clear" w:pos="9072"/>
        <w:tab w:val="left" w:pos="347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4084B6" wp14:editId="12A496EE">
              <wp:simplePos x="0" y="0"/>
              <wp:positionH relativeFrom="column">
                <wp:posOffset>635</wp:posOffset>
              </wp:positionH>
              <wp:positionV relativeFrom="paragraph">
                <wp:posOffset>79375</wp:posOffset>
              </wp:positionV>
              <wp:extent cx="6154420" cy="45720"/>
              <wp:effectExtent l="0" t="0" r="17780" b="11430"/>
              <wp:wrapNone/>
              <wp:docPr id="5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4420" cy="4572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F376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9F7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6" type="#_x0000_t32" style="position:absolute;margin-left:.05pt;margin-top:6.25pt;width:484.6pt;height:3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TgyLAIAAEoEAAAOAAAAZHJzL2Uyb0RvYy54bWysVMGO2jAQvVfqP1i5QxIILBsRViiBXrYt&#10;0m57N7aTWHVsyzYEVPXfO3aAsu2lqnox48zMmzczzyyfTp1AR2YsV7KI0nESISaJolw2RfTldTta&#10;RMg6LCkWSrIiOjMbPa3ev1v2OmcT1SpBmUEAIm3e6yJqndN5HFvSsg7bsdJMgrNWpsMOrqaJqcE9&#10;oHciniTJPO6VodoowqyFr9XgjFYBv64ZcZ/r2jKHRBEBNxdOE869P+PVEueNwbrl5EID/wOLDnMJ&#10;RW9QFXYYHQz/A6rjxCirajcmqotVXXPCQg/QTZr81s1LizULvcBwrL6Nyf4/WPLpuDOI0yKaRUji&#10;Dla0PjgVKqNJmE+vbQ5hpdwZ3yE5yRf9rMg3i6QqWywbFqJfzxqSUz/R+E2Kv1gNVfb9R0UhBkOB&#10;MKxTbTpUC66/+kQPDgNBp7Cd82077OQQgY/zdJZlQAkR8GWzh4FdjHMP45O1se4DUx3yRhFZZzBv&#10;WlcqKUEHygwl8PHZOk/yV4JPlmrLhQhyEBL1UG46SwInqwSn3unDrGn2pTDoiL2gttOH+Tp0DJ77&#10;MKMOkgawlmG6udgOczHYUFxIjwfNAZ2LNSjm+2PyuFlsFtkom8w3oyypqtF6W2aj+TZ9mFXTqiyr&#10;9IenlmZ5yyll0rO7qjfN/k4dl3c06O6m39sY4rfoYV5A9vobSIc9+9X652bzvaLnnbnuHwQbgi+P&#10;y7+I+zvY938Bq58AAAD//wMAUEsDBBQABgAIAAAAIQChY1j11wAAAAYBAAAPAAAAZHJzL2Rvd25y&#10;ZXYueG1sTI7BTsMwEETvSPyDtUjcqENQAwlxKoTEGTVw4ebGSxwl3o1itw1/z/YEl5FmZjX76t0a&#10;JnXCJQ5MBu43GSikjt1AvYHPj7e7J1AxWXJ2YkIDPxhh11xf1bZyfKY9ntrUKxmhWFkDPqW50jp2&#10;HoONG56RpPvmJdgkdum1W+xZxsOk8ywrdLADyQdvZ3z12I3tMRjI91tG16749R4YEf1YDNlozO3N&#10;+vIMKuGa/o7hgi/o0AjTgY/kopouXiXRfAtK2rIoH0AdJCgfQTe1/o/f/AIAAP//AwBQSwECLQAU&#10;AAYACAAAACEAtoM4kv4AAADhAQAAEwAAAAAAAAAAAAAAAAAAAAAAW0NvbnRlbnRfVHlwZXNdLnht&#10;bFBLAQItABQABgAIAAAAIQA4/SH/1gAAAJQBAAALAAAAAAAAAAAAAAAAAC8BAABfcmVscy8ucmVs&#10;c1BLAQItABQABgAIAAAAIQCMCTgyLAIAAEoEAAAOAAAAAAAAAAAAAAAAAC4CAABkcnMvZTJvRG9j&#10;LnhtbFBLAQItABQABgAIAAAAIQChY1j11wAAAAYBAAAPAAAAAAAAAAAAAAAAAIYEAABkcnMvZG93&#10;bnJldi54bWxQSwUGAAAAAAQABADzAAAAigUAAAAA&#10;" strokecolor="#0f376a" strokeweight="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C300A11" wp14:editId="7B214F33">
              <wp:simplePos x="0" y="0"/>
              <wp:positionH relativeFrom="column">
                <wp:posOffset>4761865</wp:posOffset>
              </wp:positionH>
              <wp:positionV relativeFrom="paragraph">
                <wp:posOffset>408940</wp:posOffset>
              </wp:positionV>
              <wp:extent cx="1725930" cy="808990"/>
              <wp:effectExtent l="0" t="0" r="0" b="0"/>
              <wp:wrapNone/>
              <wp:docPr id="10" name="Text Box 68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5930" cy="808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08FBF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</w:p>
                        <w:p w14:paraId="47474783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>Kaufmännische Direktion</w:t>
                          </w:r>
                        </w:p>
                        <w:p w14:paraId="148F3E1D" w14:textId="77777777" w:rsidR="00CA3032" w:rsidRPr="0085449C" w:rsidRDefault="00CA3032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 xml:space="preserve">Gebäude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  <w:r w:rsidR="00BB7427" w:rsidRPr="0085449C">
                            <w:rPr>
                              <w:color w:val="000000"/>
                            </w:rPr>
                            <w:t xml:space="preserve">, </w:t>
                          </w:r>
                          <w:r w:rsidRPr="0085449C">
                            <w:rPr>
                              <w:color w:val="000000"/>
                            </w:rPr>
                            <w:t>D-66421 Homburg</w:t>
                          </w:r>
                        </w:p>
                        <w:p w14:paraId="564EA9FD" w14:textId="77777777" w:rsidR="00BB7427" w:rsidRPr="0085449C" w:rsidRDefault="00BB7427" w:rsidP="00471DE4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Telefon</w:t>
                          </w:r>
                          <w:r w:rsidRPr="0085449C">
                            <w:rPr>
                              <w:color w:val="000000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22</w:t>
                          </w:r>
                          <w:r w:rsidR="00471DE4"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</w:p>
                        <w:p w14:paraId="22DC2561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Fax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20</w:t>
                          </w:r>
                          <w:r w:rsidR="00471DE4"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08</w:t>
                          </w:r>
                        </w:p>
                        <w:p w14:paraId="7292C53D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E-Mail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ulrich.kerle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>@uks.eu</w:t>
                          </w:r>
                        </w:p>
                        <w:p w14:paraId="03A5AE8C" w14:textId="77777777" w:rsidR="00CA3032" w:rsidRPr="0085449C" w:rsidRDefault="00CA3032" w:rsidP="00BB7427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Web</w:t>
                          </w:r>
                          <w:r w:rsidR="009D6FDF" w:rsidRPr="0085449C">
                            <w:rPr>
                              <w:color w:val="000000"/>
                            </w:rPr>
                            <w:tab/>
                            <w:t>www.uks.eu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300A11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27" type="#_x0000_t202" alt="&#10;" style="position:absolute;margin-left:374.95pt;margin-top:32.2pt;width:135.9pt;height:63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uyvgIAAMAFAAAOAAAAZHJzL2Uyb0RvYy54bWysVNuOmzAQfa/Uf7BcqW8slyUJ0CWrbAhV&#10;pe1F2u0HOGCCVbCp7QS2Vf+9YxOSvbxUbXlAA545c2bmeK6uh7ZBByoVEzzF/oWHEeWFKBnfpfjr&#10;fe5EGClNeEkawWmKH6jC18vXr676LqGBqEVTUokAhKuk71Jca90lrquKmrZEXYiOcjishGyJhk+5&#10;c0tJekBvGzfwvLnbC1l2UhRUKfibjYd4afGrihb6c1UpqlGTYuCm7Vva99a83eUVSXaSdDUrjjTI&#10;X7BoCeOQ9ASVEU3QXrIXUC0rpFCi0heFaF1RVaygtgaoxveeVXNXk47aWqA5qju1Sf0/2OLT4YtE&#10;rITZQXs4aWFG93TQ6EYMaA7DK6kqoF9v3wyrd6ZbfacSCLrrIEwP4AWRtnLV3Yrim0JcrGvCd3Ql&#10;pehrSkpg65tI91HoiKMMyLb/KErISvZaWKChkq1pJTQHATrQejhNyjArTMpFMIsv4aiAs8iL4tiO&#10;0iXJFN1Jpd9T0SJjpFiCEiw6OdwqbdiQZHIxybjIWdNYNTT8yQ9wHP9Abgg1Z4aFHe7P2Is30SYK&#10;nTCYb5zQyzJnla9DZ577i1l2ma3Xmf/L5PXDpGZlSblJMwnND/9skEfJjxI5SU2JhpUGzlBScrdd&#10;NxIdCAg9t4/tOZyc3dynNGwToJZnJflB6N0EsZPPo4UT5uHMiRde5Hh+fBPPvTAOs/xpSbeM038v&#10;CfUpjmfBbBTTmfSz2jz7vKyNJC3TsEoa1hpFmMc4kcRIcMNLa2vCmtF+1ApD/9wKGPc0aCtYo9FR&#10;rXrYDuNNMcBGzFtRPoCCpQCBgRZhDYJRC/kDox5WSorV9z2RFKPmA4dbAC56MuRkbCeD8AJCU6wx&#10;Gs21HvfUvpNsVwPyeM+4WMFNqZgV8ZnF8X7BmrC1HFea2UOPv63XefEufwMAAP//AwBQSwMEFAAG&#10;AAgAAAAhANbsX3DhAAAACwEAAA8AAABkcnMvZG93bnJldi54bWxMj8FugzAMhu+T9g6RJ+22JlSI&#10;Fkaoqmk7TZpK2WHHQFxAJQ4jacvefumpvdnyp9/fn29mM7AzTq63JCFaCGBIjdU9tRK+q4+XNTDn&#10;FWk1WEIJf+hgUzw+5CrT9kIlnve+ZSGEXKYkdN6PGeeu6dAot7AjUrgd7GSUD+vUcj2pSwg3A18K&#10;kXCjegofOjXiW4fNcX8yErY/VL73v1/1rjyUfVWlgj6To5TPT/P2FZjH2d9guOoHdSiCU21PpB0b&#10;JKziNA2ohCSOgV0BsYxWwOowpdEaeJHz+w7FPwAAAP//AwBQSwECLQAUAAYACAAAACEAtoM4kv4A&#10;AADhAQAAEwAAAAAAAAAAAAAAAAAAAAAAW0NvbnRlbnRfVHlwZXNdLnhtbFBLAQItABQABgAIAAAA&#10;IQA4/SH/1gAAAJQBAAALAAAAAAAAAAAAAAAAAC8BAABfcmVscy8ucmVsc1BLAQItABQABgAIAAAA&#10;IQCA1auyvgIAAMAFAAAOAAAAAAAAAAAAAAAAAC4CAABkcnMvZTJvRG9jLnhtbFBLAQItABQABgAI&#10;AAAAIQDW7F9w4QAAAAsBAAAPAAAAAAAAAAAAAAAAABgFAABkcnMvZG93bnJldi54bWxQSwUGAAAA&#10;AAQABADzAAAAJgYAAAAA&#10;" filled="f" stroked="f">
              <v:textbox inset="0,0,0,0">
                <w:txbxContent>
                  <w:p w14:paraId="26708FBF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</w:p>
                  <w:p w14:paraId="47474783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>Kaufmännische Direktion</w:t>
                    </w:r>
                  </w:p>
                  <w:p w14:paraId="148F3E1D" w14:textId="77777777" w:rsidR="00CA3032" w:rsidRPr="0085449C" w:rsidRDefault="00CA3032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 xml:space="preserve">Gebäude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  <w:r w:rsidR="00BB7427" w:rsidRPr="0085449C">
                      <w:rPr>
                        <w:color w:val="000000"/>
                      </w:rPr>
                      <w:t xml:space="preserve">, </w:t>
                    </w:r>
                    <w:r w:rsidRPr="0085449C">
                      <w:rPr>
                        <w:color w:val="000000"/>
                      </w:rPr>
                      <w:t>D-66421 Homburg</w:t>
                    </w:r>
                  </w:p>
                  <w:p w14:paraId="564EA9FD" w14:textId="77777777" w:rsidR="00BB7427" w:rsidRPr="0085449C" w:rsidRDefault="00BB7427" w:rsidP="00471DE4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Telefon</w:t>
                    </w:r>
                    <w:r w:rsidRPr="0085449C">
                      <w:rPr>
                        <w:color w:val="000000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</w:rPr>
                      <w:t>2</w:t>
                    </w:r>
                    <w:r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22</w:t>
                    </w:r>
                    <w:r w:rsidR="00471DE4"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</w:p>
                  <w:p w14:paraId="22DC2561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Fax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</w:t>
                    </w:r>
                    <w:r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20</w:t>
                    </w:r>
                    <w:r w:rsidR="00471DE4"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08</w:t>
                    </w:r>
                  </w:p>
                  <w:p w14:paraId="7292C53D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E-Mail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ulrich.kerle</w:t>
                    </w:r>
                    <w:r w:rsidRPr="0085449C">
                      <w:rPr>
                        <w:color w:val="000000"/>
                        <w:lang w:val="en-US"/>
                      </w:rPr>
                      <w:t>@uks.eu</w:t>
                    </w:r>
                  </w:p>
                  <w:p w14:paraId="03A5AE8C" w14:textId="77777777" w:rsidR="00CA3032" w:rsidRPr="0085449C" w:rsidRDefault="00CA3032" w:rsidP="00BB7427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Web</w:t>
                    </w:r>
                    <w:r w:rsidR="009D6FDF" w:rsidRPr="0085449C">
                      <w:rPr>
                        <w:color w:val="000000"/>
                      </w:rPr>
                      <w:tab/>
                      <w:t>www.uks.eu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44145" distB="144145" distL="144145" distR="144145" simplePos="0" relativeHeight="251661312" behindDoc="1" locked="1" layoutInCell="1" allowOverlap="1" wp14:anchorId="79FF00BE" wp14:editId="7E7BBE3B">
              <wp:simplePos x="0" y="0"/>
              <wp:positionH relativeFrom="page">
                <wp:posOffset>5553075</wp:posOffset>
              </wp:positionH>
              <wp:positionV relativeFrom="page">
                <wp:posOffset>3912870</wp:posOffset>
              </wp:positionV>
              <wp:extent cx="2018665" cy="6826250"/>
              <wp:effectExtent l="0" t="0" r="0" b="0"/>
              <wp:wrapSquare wrapText="bothSides"/>
              <wp:docPr id="13" name="Rectangl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8665" cy="682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66E1B6" id="Rectangle 72" o:spid="_x0000_s1026" style="position:absolute;margin-left:437.25pt;margin-top:308.1pt;width:158.95pt;height:537.5pt;z-index:-251655168;visibility:visible;mso-wrap-style:square;mso-width-percent:0;mso-height-percent:0;mso-wrap-distance-left:11.35pt;mso-wrap-distance-top:11.35pt;mso-wrap-distance-right:11.35pt;mso-wrap-distance-bottom:11.3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Ak7gEAAMADAAAOAAAAZHJzL2Uyb0RvYy54bWysU8Fu2zAMvQ/YPwi6L068JM2MOEXRosOA&#10;bivW7gMYWY6F2aJGKXGyrx8lJ1m63oZdBFGknt57pJbX+64VO03eoC3lZDSWQluFlbGbUn5/vn+3&#10;kMIHsBW0aHUpD9rL69XbN8veFTrHBttKk2AQ64velbIJwRVZ5lWjO/AjdNpyskbqIHBIm6wi6Bm9&#10;a7N8PJ5nPVLlCJX2nk/vhqRcJfy61ip8rWuvg2hLydxCWimt67hmqyUUGwLXGHWkAf/AogNj+dEz&#10;1B0EEFsyr6A6owg91mGksMuwro3SSQOrmYz/UvPUgNNJC5vj3dkm//9g1ZfdIwlTce/eS2Gh4x59&#10;Y9fAblotrvJoUO98wXVP7pGiRO8eUP3wwuJtw2X6hgj7RkPFtCaxPntxIQaer4p1/xkrhodtwOTV&#10;vqYuArILYp9acji3RO+DUHzIrizm85kUinPzRT7PZ6lpGRSn6458+KixE3FTSmL2CR52Dz5EOlCc&#10;SuJrFu9N26a+t/bFARcOJ/z48eqJ/GDCGqsDCyEcxojHnjcN0i8peh6hUvqfWyAtRfvJshkfJtNp&#10;nLkUTGdXOQd0mVlfZsAqhiplkGLY3oZhTreOzKbhlyZJlsUbNrA2SVrkN7A62s5jkhQfRzrO4WWc&#10;qv58vNVvAAAA//8DAFBLAwQUAAYACAAAACEAabxMdOQAAAANAQAADwAAAGRycy9kb3ducmV2Lnht&#10;bEyPwWrCQBCG74W+wzKFXkrdJNhU02xEhFIpghhbz2t2mgSzszG7Junbdz3Z2wzz8c/3p4tRN6zH&#10;ztaGBISTABhSYVRNpYCv/fvzDJh1kpRsDKGAX7SwyO7vUpkoM9AO+9yVzIeQTaSAyrk24dwWFWpp&#10;J6ZF8rcf02np/NqVXHVy8OG64VEQxFzLmvyHSra4qrA45RctYCi2/WG/+eDbp8Pa0Hl9XuXfn0I8&#10;PozLN2AOR3eD4arv1SHzTkdzIWVZI2D2On3xqIA4jCNgVyKcR1NgRz/F8zACnqX8f4vsDwAA//8D&#10;AFBLAQItABQABgAIAAAAIQC2gziS/gAAAOEBAAATAAAAAAAAAAAAAAAAAAAAAABbQ29udGVudF9U&#10;eXBlc10ueG1sUEsBAi0AFAAGAAgAAAAhADj9If/WAAAAlAEAAAsAAAAAAAAAAAAAAAAALwEAAF9y&#10;ZWxzLy5yZWxzUEsBAi0AFAAGAAgAAAAhAEWDQCTuAQAAwAMAAA4AAAAAAAAAAAAAAAAALgIAAGRy&#10;cy9lMm9Eb2MueG1sUEsBAi0AFAAGAAgAAAAhAGm8THTkAAAADQEAAA8AAAAAAAAAAAAAAAAASAQA&#10;AGRycy9kb3ducmV2LnhtbFBLBQYAAAAABAAEAPMAAABZBQAAAAA=&#10;" filled="f" stroked="f">
              <w10:wrap type="square"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2336" behindDoc="1" locked="0" layoutInCell="1" allowOverlap="1" wp14:anchorId="46CC7FAB" wp14:editId="075B08B5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4" name="AutoShap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4E9367" id="AutoShape 56" o:spid="_x0000_s1026" type="#_x0000_t32" style="position:absolute;margin-left:11.35pt;margin-top:297.7pt;width:14.15pt;height:0;z-index:-251654144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BCW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aDoL9RmMK8CsUlsbMqRH9WpeNP3ukNJVR1TLo/XbyYBzFjySdy7h4gxE2Q2fNQMbAgFi&#10;sY6N7QMklAEdY09Ot57wo0cUHrPHxWM6xYheVQkprn7GOv+J6x4FocTOWyLazldaKWi8tlmMQg4v&#10;zgdWpLg6hKBKb4SUsf9SoaHED9njNDo4LQULymDmbLurpEUHEiYofjFF0NybWb1XLIJ1nLD1RfZE&#10;yLMMwaUKeJAX0LlI5xH5sUgX6/l6no/yyWw9ytO6Hj1vqnw02wCl+qGuqjr7GahledEJxrgK7K7j&#10;muV/Nw6XxTkP2m1gb2VI3qPHegHZ6z+Sjo0NvTxPxU6z09ZeGw4TGo0v2xRW4P4O8v3Or34BAAD/&#10;/wMAUEsDBBQABgAIAAAAIQDuXw1G3QAAAAkBAAAPAAAAZHJzL2Rvd25yZXYueG1sTI/dToNAEEbv&#10;TXyHzZh4Z5ei+ENZGms0ppeUPsAWpiyBnSXs0mKf3jEx0cuZOfnmfNl6tr044ehbRwqWiwgEUuXq&#10;lhoF+/Lj7hmED5pq3TtCBV/oYZ1fX2U6rd2ZCjztQiM4hHyqFZgQhlRKXxm02i/cgMS3oxutDjyO&#10;jaxHfeZw28s4ih6l1S3xB6MHfDNYdbvJKujuL8W2M9v3i9+Ucp+UxUSfG6Vub+bXFYiAc/iD4Uef&#10;1SFnp4ObqPaiVxDHT0wqSF6SBxAMJEvudvhdyDyT/xvk3wAAAP//AwBQSwECLQAUAAYACAAAACEA&#10;toM4kv4AAADhAQAAEwAAAAAAAAAAAAAAAAAAAAAAW0NvbnRlbnRfVHlwZXNdLnhtbFBLAQItABQA&#10;BgAIAAAAIQA4/SH/1gAAAJQBAAALAAAAAAAAAAAAAAAAAC8BAABfcmVscy8ucmVsc1BLAQItABQA&#10;BgAIAAAAIQCe/BCWHQIAADsEAAAOAAAAAAAAAAAAAAAAAC4CAABkcnMvZTJvRG9jLnhtbFBLAQIt&#10;ABQABgAIAAAAIQDuXw1G3QAAAAkBAAAPAAAAAAAAAAAAAAAAAHcEAABkcnMvZG93bnJldi54bWxQ&#10;SwUGAAAAAAQABADzAAAAgQUAAAAA&#10;" strokeweight=".25pt"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2E4AACB2" wp14:editId="7A95CAEE">
              <wp:simplePos x="0" y="0"/>
              <wp:positionH relativeFrom="column">
                <wp:posOffset>4983480</wp:posOffset>
              </wp:positionH>
              <wp:positionV relativeFrom="paragraph">
                <wp:posOffset>9800590</wp:posOffset>
              </wp:positionV>
              <wp:extent cx="1721485" cy="186055"/>
              <wp:effectExtent l="0" t="0" r="0" b="0"/>
              <wp:wrapNone/>
              <wp:docPr id="3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1485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30F7D7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t xml:space="preserve">Seite </w:t>
                          </w:r>
                          <w:r w:rsidR="005C6862"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</w:p>
                        <w:p w14:paraId="09A0EBF8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instrText>D-66421-Homburg</w:instrText>
                          </w:r>
                        </w:p>
                        <w:p w14:paraId="7D893C1E" w14:textId="77777777" w:rsidR="003F7457" w:rsidRDefault="003F7457" w:rsidP="00D300A3">
                          <w:pPr>
                            <w:pStyle w:val="32RechteSpaltenormal"/>
                          </w:pPr>
                        </w:p>
                        <w:p w14:paraId="14D43F7D" w14:textId="77777777" w:rsidR="003F7457" w:rsidRPr="00024C67" w:rsidRDefault="003F7457" w:rsidP="00D300A3">
                          <w:pPr>
                            <w:pStyle w:val="32RechteSpaltenormal"/>
                          </w:pPr>
                          <w:r>
                            <w:instrText>Telefon</w:instrText>
                          </w:r>
                          <w:r>
                            <w:tab/>
                          </w:r>
                          <w:r w:rsidRPr="00656C5E">
                            <w:instrText>0 68 41 / 16 – X XX XX</w:instrText>
                          </w:r>
                        </w:p>
                        <w:p w14:paraId="2D946A2A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Fax</w:instrText>
                          </w:r>
                          <w:r>
                            <w:tab/>
                          </w:r>
                          <w:r w:rsidRPr="00656C5E">
                            <w:rPr>
                              <w:b/>
                            </w:rPr>
                            <w:instrText>0 68 41 / 16 – X XX XX</w:instrText>
                          </w:r>
                        </w:p>
                        <w:p w14:paraId="31B9993C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E-Mail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xxxxxxxxxxxxxxxx@uks.eu</w:instrText>
                          </w:r>
                        </w:p>
                        <w:p w14:paraId="383873AE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Web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www.uks.eu/pneumologie</w:instrText>
                          </w:r>
                        </w:p>
                        <w:p w14:paraId="68BAAEBA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  <w:p w14:paraId="5CCE1193" w14:textId="77777777" w:rsidR="003F7457" w:rsidRPr="0051012B" w:rsidRDefault="005C6862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fldChar w:fldCharType="separate"/>
                          </w:r>
                          <w:r w:rsidR="00EA3B7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3F7457">
                            <w:t xml:space="preserve"> </w:t>
                          </w:r>
                          <w:r w:rsidR="003F7457" w:rsidRPr="0051012B">
                            <w:rPr>
                              <w:b/>
                            </w:rPr>
                            <w:t xml:space="preserve">von </w:t>
                          </w:r>
                          <w:fldSimple w:instr=" NUMPAGES   \* MERGEFORMAT ">
                            <w:r w:rsidR="00A863F3" w:rsidRPr="00A863F3">
                              <w:rPr>
                                <w:b/>
                                <w:noProof/>
                              </w:rPr>
                              <w:t>1</w:t>
                            </w:r>
                          </w:fldSimple>
                        </w:p>
                        <w:p w14:paraId="688525D7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4AACB2" id="_x0000_s1028" type="#_x0000_t202" alt="&#10;" style="position:absolute;margin-left:392.4pt;margin-top:771.7pt;width:135.55pt;height:14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+T1vgIAAL8FAAAOAAAAZHJzL2Uyb0RvYy54bWysVG1vmzAQ/j5p/8HypH2jvIwQYCVVGsI0&#10;qXuR2v0AB0ywBjaznUA37b/vbJI0bTVp2sYH67B9z91z9/gur8auRXsqFRM8w/6FhxHlpagY32b4&#10;y13hxBgpTXhFWsFphu+pwleLly8uhz6lgWhEW1GJAISrdOgz3Gjdp66ryoZ2RF2InnI4rIXsiIZf&#10;uXUrSQZA71o38LzIHYSseilKqhTs5tMhXlj8uqal/lTXimrUZhhy03aVdt2Y1V1cknQrSd+w8pAG&#10;+YssOsI4BD1B5UQTtJPsGVTHSimUqPVFKTpX1DUrqeUAbHzvCZvbhvTUcoHiqP5UJvX/YMuP+88S&#10;sSrDbzDipIMW3dFRo2sxoijCqKKqhHK9fjUu35piDb1Kwee2By89wi1ouiWu+htRflWIi1VD+JYu&#10;pRRDQ0kFyfrG0z1znXCUAdkMH0QFUclOCws01rIzlYTaIECHpt2fGmUyK03IeeCH8QyjEs78OPJm&#10;MxuCpEfvXir9jooOGSPDEoRg0cn+RmmTDUmPV0wwLgrWtlYMLX+0ARenHYgNrubMZGF7+yPxknW8&#10;jkMnDKK1E3p57iyLVehEhT+f5W/y1Sr3f5q4fpg2rKooN2GOOvPDP+vjQfGTQk5KU6JllYEzKSm5&#10;3axaifYEdF7Y71CQs2vu4zRsEYDLE0p+EHrXQeIUUTx3wiKcOcncix3PT66TyAuTMC8eU7phnP47&#10;JTRkOJkFs0lMv+Xm2e85N5J2TMMkaVmX4fh0iaRGgmte2dZqwtrJPiuFSf+hFNDuY6OtYI1GJ7Xq&#10;cTPahxKY6EbMG1Hdg4KlAIGBTGEKgtEI+R2jASZKhtW3HZEUo/Y9h1dgxs/RkEdjczQIL8E1wxqj&#10;yVzpaUztesm2DSBP74yLJbyUmlkRP2RxeF8wJSyXw0QzY+j83956mLuLXwAAAP//AwBQSwMEFAAG&#10;AAgAAAAhAErsHoriAAAADgEAAA8AAABkcnMvZG93bnJldi54bWxMj8FOwzAQRO9I/IO1SNyoTUma&#10;NsSpKgQnJEQaDhydZJtYjdchdtvw9zincpyd0czbbDuZnp1xdNqShMeFAIZU20ZTK+GrfHtYA3Ne&#10;UaN6SyjhFx1s89ubTKWNvVCB571vWSghlyoJnfdDyrmrOzTKLeyAFLyDHY3yQY4tb0Z1CeWm50sh&#10;VtwoTWGhUwO+dFgf9ycjYfdNxav++ag+i0Ohy3Ij6H11lPL+bto9A/M4+WsYZvyADnlgquyJGsd6&#10;Cck6Cug+GHH0FAGbIyKON8Cq+ZYsE+B5xv+/kf8BAAD//wMAUEsBAi0AFAAGAAgAAAAhALaDOJL+&#10;AAAA4QEAABMAAAAAAAAAAAAAAAAAAAAAAFtDb250ZW50X1R5cGVzXS54bWxQSwECLQAUAAYACAAA&#10;ACEAOP0h/9YAAACUAQAACwAAAAAAAAAAAAAAAAAvAQAAX3JlbHMvLnJlbHNQSwECLQAUAAYACAAA&#10;ACEAy9vk9b4CAAC/BQAADgAAAAAAAAAAAAAAAAAuAgAAZHJzL2Uyb0RvYy54bWxQSwECLQAUAAYA&#10;CAAAACEASuweiuIAAAAOAQAADwAAAAAAAAAAAAAAAAAYBQAAZHJzL2Rvd25yZXYueG1sUEsFBgAA&#10;AAAEAAQA8wAAACcGAAAAAA==&#10;" filled="f" stroked="f">
              <v:textbox inset="0,0,0,0">
                <w:txbxContent>
                  <w:p w14:paraId="7830F7D7" w14:textId="77777777" w:rsidR="003F7457" w:rsidRDefault="003F7457" w:rsidP="00D300A3">
                    <w:pPr>
                      <w:pStyle w:val="32RechteSpaltenormal"/>
                    </w:pPr>
                    <w:r>
                      <w:t xml:space="preserve">Seite </w:t>
                    </w:r>
                    <w:r w:rsidR="005C6862">
                      <w:fldChar w:fldCharType="begin"/>
                    </w:r>
                    <w:r>
                      <w:instrText xml:space="preserve"> PAGE   \* MERGEFORMAT </w:instrText>
                    </w:r>
                  </w:p>
                  <w:p w14:paraId="09A0EBF8" w14:textId="77777777" w:rsidR="003F7457" w:rsidRDefault="003F7457" w:rsidP="00D300A3">
                    <w:pPr>
                      <w:pStyle w:val="32RechteSpaltenormal"/>
                    </w:pPr>
                    <w:r>
                      <w:instrText>D-66421-Homburg</w:instrText>
                    </w:r>
                  </w:p>
                  <w:p w14:paraId="7D893C1E" w14:textId="77777777" w:rsidR="003F7457" w:rsidRDefault="003F7457" w:rsidP="00D300A3">
                    <w:pPr>
                      <w:pStyle w:val="32RechteSpaltenormal"/>
                    </w:pPr>
                  </w:p>
                  <w:p w14:paraId="14D43F7D" w14:textId="77777777" w:rsidR="003F7457" w:rsidRPr="00024C67" w:rsidRDefault="003F7457" w:rsidP="00D300A3">
                    <w:pPr>
                      <w:pStyle w:val="32RechteSpaltenormal"/>
                    </w:pPr>
                    <w:r>
                      <w:instrText>Telefon</w:instrText>
                    </w:r>
                    <w:r>
                      <w:tab/>
                    </w:r>
                    <w:r w:rsidRPr="00656C5E">
                      <w:instrText>0 68 41 / 16 – X XX XX</w:instrText>
                    </w:r>
                  </w:p>
                  <w:p w14:paraId="2D946A2A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Fax</w:instrText>
                    </w:r>
                    <w:r>
                      <w:tab/>
                    </w:r>
                    <w:r w:rsidRPr="00656C5E">
                      <w:rPr>
                        <w:b/>
                      </w:rPr>
                      <w:instrText>0 68 41 / 16 – X XX XX</w:instrText>
                    </w:r>
                  </w:p>
                  <w:p w14:paraId="31B9993C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E-Mail</w:instrText>
                    </w:r>
                    <w:r>
                      <w:tab/>
                    </w:r>
                    <w:r>
                      <w:rPr>
                        <w:b/>
                      </w:rPr>
                      <w:instrText>xxxxxxxxxxxxxxxx@uks.eu</w:instrText>
                    </w:r>
                  </w:p>
                  <w:p w14:paraId="383873AE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Web</w:instrText>
                    </w:r>
                    <w:r>
                      <w:tab/>
                    </w:r>
                    <w:r>
                      <w:rPr>
                        <w:b/>
                      </w:rPr>
                      <w:instrText>www.uks.eu/pneumologie</w:instrText>
                    </w:r>
                  </w:p>
                  <w:p w14:paraId="68BAAEBA" w14:textId="77777777" w:rsidR="003F7457" w:rsidRPr="00024C67" w:rsidRDefault="003F7457" w:rsidP="00D300A3">
                    <w:pPr>
                      <w:pStyle w:val="32RechteSpaltenormal"/>
                    </w:pPr>
                  </w:p>
                  <w:p w14:paraId="5CCE1193" w14:textId="77777777" w:rsidR="003F7457" w:rsidRPr="0051012B" w:rsidRDefault="005C6862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fldChar w:fldCharType="separate"/>
                    </w:r>
                    <w:r w:rsidR="00EA3B7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 w:rsidR="003F7457">
                      <w:t xml:space="preserve"> </w:t>
                    </w:r>
                    <w:r w:rsidR="003F7457" w:rsidRPr="0051012B">
                      <w:rPr>
                        <w:b/>
                      </w:rPr>
                      <w:t xml:space="preserve">von </w:t>
                    </w:r>
                    <w:fldSimple w:instr=" NUMPAGES   \* MERGEFORMAT ">
                      <w:r w:rsidR="00A863F3" w:rsidRPr="00A863F3">
                        <w:rPr>
                          <w:b/>
                          <w:noProof/>
                        </w:rPr>
                        <w:t>1</w:t>
                      </w:r>
                    </w:fldSimple>
                  </w:p>
                  <w:p w14:paraId="688525D7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48F445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E1E4A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6B640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34E14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14D80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B9B"/>
    <w:rsid w:val="00012070"/>
    <w:rsid w:val="00017796"/>
    <w:rsid w:val="00024C67"/>
    <w:rsid w:val="0002752A"/>
    <w:rsid w:val="00056D75"/>
    <w:rsid w:val="0007723B"/>
    <w:rsid w:val="00084673"/>
    <w:rsid w:val="000C247F"/>
    <w:rsid w:val="000C5E6C"/>
    <w:rsid w:val="000D70F4"/>
    <w:rsid w:val="000F5EF7"/>
    <w:rsid w:val="00121BDB"/>
    <w:rsid w:val="00134CFA"/>
    <w:rsid w:val="00172A06"/>
    <w:rsid w:val="001902B5"/>
    <w:rsid w:val="00191A4F"/>
    <w:rsid w:val="001A3090"/>
    <w:rsid w:val="001B2257"/>
    <w:rsid w:val="001C5E57"/>
    <w:rsid w:val="001D1D6E"/>
    <w:rsid w:val="001E53FD"/>
    <w:rsid w:val="001F19E8"/>
    <w:rsid w:val="001F62E6"/>
    <w:rsid w:val="001F7EFD"/>
    <w:rsid w:val="0020049A"/>
    <w:rsid w:val="002038EE"/>
    <w:rsid w:val="0022039F"/>
    <w:rsid w:val="00234F52"/>
    <w:rsid w:val="0023624B"/>
    <w:rsid w:val="002557A1"/>
    <w:rsid w:val="00274049"/>
    <w:rsid w:val="0027561C"/>
    <w:rsid w:val="00285AC8"/>
    <w:rsid w:val="002A10DC"/>
    <w:rsid w:val="002A2330"/>
    <w:rsid w:val="002A688C"/>
    <w:rsid w:val="002A6DBD"/>
    <w:rsid w:val="002D474D"/>
    <w:rsid w:val="002D6BD6"/>
    <w:rsid w:val="002E2738"/>
    <w:rsid w:val="002E7827"/>
    <w:rsid w:val="00311C18"/>
    <w:rsid w:val="00311F6A"/>
    <w:rsid w:val="00312647"/>
    <w:rsid w:val="003275D8"/>
    <w:rsid w:val="003326ED"/>
    <w:rsid w:val="00361BAF"/>
    <w:rsid w:val="00386262"/>
    <w:rsid w:val="003916EC"/>
    <w:rsid w:val="003A2A15"/>
    <w:rsid w:val="003D3239"/>
    <w:rsid w:val="003D739A"/>
    <w:rsid w:val="003F1D9F"/>
    <w:rsid w:val="003F7457"/>
    <w:rsid w:val="00403B1A"/>
    <w:rsid w:val="004347CB"/>
    <w:rsid w:val="004378CE"/>
    <w:rsid w:val="00457522"/>
    <w:rsid w:val="00471DE4"/>
    <w:rsid w:val="00483C98"/>
    <w:rsid w:val="004D0F04"/>
    <w:rsid w:val="004E2CE8"/>
    <w:rsid w:val="004F0B05"/>
    <w:rsid w:val="004F12F7"/>
    <w:rsid w:val="00503D72"/>
    <w:rsid w:val="0051012B"/>
    <w:rsid w:val="0052067E"/>
    <w:rsid w:val="00532C52"/>
    <w:rsid w:val="00564030"/>
    <w:rsid w:val="005978CB"/>
    <w:rsid w:val="005B2C88"/>
    <w:rsid w:val="005C6862"/>
    <w:rsid w:val="005D5D99"/>
    <w:rsid w:val="005E0606"/>
    <w:rsid w:val="005E52A2"/>
    <w:rsid w:val="005E7E6B"/>
    <w:rsid w:val="00601C84"/>
    <w:rsid w:val="00613F91"/>
    <w:rsid w:val="006468DF"/>
    <w:rsid w:val="0065097A"/>
    <w:rsid w:val="00650B32"/>
    <w:rsid w:val="00650F82"/>
    <w:rsid w:val="00656C5E"/>
    <w:rsid w:val="00661CF9"/>
    <w:rsid w:val="00666BD8"/>
    <w:rsid w:val="00672512"/>
    <w:rsid w:val="006A5AF4"/>
    <w:rsid w:val="006B6DD2"/>
    <w:rsid w:val="006D073E"/>
    <w:rsid w:val="006D0985"/>
    <w:rsid w:val="006D09D1"/>
    <w:rsid w:val="006E1E3C"/>
    <w:rsid w:val="006F252F"/>
    <w:rsid w:val="00716C39"/>
    <w:rsid w:val="007255C3"/>
    <w:rsid w:val="00733AB2"/>
    <w:rsid w:val="007343C5"/>
    <w:rsid w:val="00742093"/>
    <w:rsid w:val="00751EB6"/>
    <w:rsid w:val="00752095"/>
    <w:rsid w:val="007611F6"/>
    <w:rsid w:val="007708DF"/>
    <w:rsid w:val="00782DC2"/>
    <w:rsid w:val="007A28CC"/>
    <w:rsid w:val="007B71F1"/>
    <w:rsid w:val="007D3B62"/>
    <w:rsid w:val="007E17FC"/>
    <w:rsid w:val="007F6A9C"/>
    <w:rsid w:val="00805817"/>
    <w:rsid w:val="008102C8"/>
    <w:rsid w:val="00821963"/>
    <w:rsid w:val="0082292E"/>
    <w:rsid w:val="00827FF0"/>
    <w:rsid w:val="00836EB0"/>
    <w:rsid w:val="008400E0"/>
    <w:rsid w:val="008428A3"/>
    <w:rsid w:val="0085449C"/>
    <w:rsid w:val="00860607"/>
    <w:rsid w:val="0086205F"/>
    <w:rsid w:val="00864D47"/>
    <w:rsid w:val="008824C2"/>
    <w:rsid w:val="008852C1"/>
    <w:rsid w:val="008C2703"/>
    <w:rsid w:val="008C541F"/>
    <w:rsid w:val="008C6F35"/>
    <w:rsid w:val="008D0931"/>
    <w:rsid w:val="008D1295"/>
    <w:rsid w:val="008E6D6C"/>
    <w:rsid w:val="008F3A5B"/>
    <w:rsid w:val="0090256E"/>
    <w:rsid w:val="00911BFE"/>
    <w:rsid w:val="00970B9B"/>
    <w:rsid w:val="00971798"/>
    <w:rsid w:val="009A2820"/>
    <w:rsid w:val="009C6420"/>
    <w:rsid w:val="009D4AB5"/>
    <w:rsid w:val="009D6FDF"/>
    <w:rsid w:val="009E32F4"/>
    <w:rsid w:val="00A06CC6"/>
    <w:rsid w:val="00A212F8"/>
    <w:rsid w:val="00A311A7"/>
    <w:rsid w:val="00A74C2B"/>
    <w:rsid w:val="00A760BF"/>
    <w:rsid w:val="00A863F3"/>
    <w:rsid w:val="00AE4686"/>
    <w:rsid w:val="00AF18E0"/>
    <w:rsid w:val="00B07A17"/>
    <w:rsid w:val="00B31C14"/>
    <w:rsid w:val="00B4000C"/>
    <w:rsid w:val="00B53222"/>
    <w:rsid w:val="00B5351F"/>
    <w:rsid w:val="00B82AC5"/>
    <w:rsid w:val="00BA06C3"/>
    <w:rsid w:val="00BB7427"/>
    <w:rsid w:val="00BC314F"/>
    <w:rsid w:val="00BC7CE9"/>
    <w:rsid w:val="00BD4C8C"/>
    <w:rsid w:val="00BD5740"/>
    <w:rsid w:val="00BF7025"/>
    <w:rsid w:val="00C10FFE"/>
    <w:rsid w:val="00C211C8"/>
    <w:rsid w:val="00C27AB2"/>
    <w:rsid w:val="00C4390A"/>
    <w:rsid w:val="00C4532F"/>
    <w:rsid w:val="00C512D3"/>
    <w:rsid w:val="00C52FC8"/>
    <w:rsid w:val="00C55D8F"/>
    <w:rsid w:val="00C62B33"/>
    <w:rsid w:val="00C65F66"/>
    <w:rsid w:val="00C9742A"/>
    <w:rsid w:val="00CA3032"/>
    <w:rsid w:val="00CC4715"/>
    <w:rsid w:val="00D27D64"/>
    <w:rsid w:val="00D300A3"/>
    <w:rsid w:val="00D3697F"/>
    <w:rsid w:val="00D57B44"/>
    <w:rsid w:val="00D67A7D"/>
    <w:rsid w:val="00D67ECB"/>
    <w:rsid w:val="00D74023"/>
    <w:rsid w:val="00D97EE5"/>
    <w:rsid w:val="00DB30B3"/>
    <w:rsid w:val="00DC5CCE"/>
    <w:rsid w:val="00E30C2E"/>
    <w:rsid w:val="00E3640C"/>
    <w:rsid w:val="00E901DB"/>
    <w:rsid w:val="00EA3B7D"/>
    <w:rsid w:val="00EB0A27"/>
    <w:rsid w:val="00ED12D9"/>
    <w:rsid w:val="00ED3484"/>
    <w:rsid w:val="00EE5F0D"/>
    <w:rsid w:val="00F04E99"/>
    <w:rsid w:val="00F278B3"/>
    <w:rsid w:val="00F37C48"/>
    <w:rsid w:val="00F46644"/>
    <w:rsid w:val="00F914B7"/>
    <w:rsid w:val="00FC569F"/>
    <w:rsid w:val="00FE1476"/>
    <w:rsid w:val="00FE5F49"/>
    <w:rsid w:val="00FE6CE3"/>
    <w:rsid w:val="00FF15E7"/>
    <w:rsid w:val="00FF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212AB"/>
  <w15:docId w15:val="{FC966CFF-4638-4D30-BCB5-5FEA0217C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1DE4"/>
    <w:pPr>
      <w:spacing w:after="200" w:line="276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E17F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E17FC"/>
    <w:pPr>
      <w:ind w:left="708"/>
    </w:pPr>
  </w:style>
  <w:style w:type="character" w:customStyle="1" w:styleId="berschrift1Zchn">
    <w:name w:val="Überschrift 1 Zchn"/>
    <w:link w:val="berschrift1"/>
    <w:uiPriority w:val="9"/>
    <w:rsid w:val="007E17F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0UKSBrieftextStandard">
    <w:name w:val="4.0 UKS_Brieftext_Standard"/>
    <w:qFormat/>
    <w:rsid w:val="00012070"/>
    <w:pPr>
      <w:keepLines/>
      <w:spacing w:line="264" w:lineRule="auto"/>
    </w:pPr>
    <w:rPr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E17FC"/>
  </w:style>
  <w:style w:type="paragraph" w:styleId="Fuzeile">
    <w:name w:val="footer"/>
    <w:basedOn w:val="Standard"/>
    <w:link w:val="Fu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E17F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E17FC"/>
    <w:rPr>
      <w:rFonts w:ascii="Tahoma" w:hAnsi="Tahoma" w:cs="Tahoma"/>
      <w:sz w:val="16"/>
      <w:szCs w:val="16"/>
    </w:rPr>
  </w:style>
  <w:style w:type="paragraph" w:customStyle="1" w:styleId="11KopfzeileZentrumfr">
    <w:name w:val="1.1 Kopfzeile &quot;Zentrum für...&quot;"/>
    <w:qFormat/>
    <w:rsid w:val="00F278B3"/>
    <w:rPr>
      <w:b/>
      <w:sz w:val="14"/>
      <w:szCs w:val="14"/>
    </w:rPr>
  </w:style>
  <w:style w:type="paragraph" w:customStyle="1" w:styleId="12KopfzeileKlinikfr">
    <w:name w:val="1.2 Kopfzeile &quot;Klinik für...&quot;"/>
    <w:qFormat/>
    <w:rsid w:val="00F278B3"/>
    <w:rPr>
      <w:b/>
      <w:sz w:val="14"/>
      <w:szCs w:val="14"/>
    </w:rPr>
  </w:style>
  <w:style w:type="paragraph" w:customStyle="1" w:styleId="13KopfzeileKlinikbezeichnung">
    <w:name w:val="1.3 Kopfzeile &quot;Klinikbezeichnung&quot;"/>
    <w:qFormat/>
    <w:rsid w:val="00F278B3"/>
    <w:pPr>
      <w:spacing w:line="264" w:lineRule="auto"/>
    </w:pPr>
    <w:rPr>
      <w:sz w:val="22"/>
      <w:szCs w:val="14"/>
    </w:rPr>
  </w:style>
  <w:style w:type="paragraph" w:customStyle="1" w:styleId="14KopfzeileKlinikzusatz">
    <w:name w:val="1.4 Kopfzeile &quot;Klinikzusatz&quot;"/>
    <w:qFormat/>
    <w:rsid w:val="00F278B3"/>
    <w:pPr>
      <w:spacing w:line="264" w:lineRule="auto"/>
    </w:pPr>
    <w:rPr>
      <w:sz w:val="14"/>
      <w:szCs w:val="24"/>
    </w:rPr>
  </w:style>
  <w:style w:type="paragraph" w:customStyle="1" w:styleId="15KopfzeileDirektor">
    <w:name w:val="1.5 Kopfzeile &quot;Direktor...&quot;"/>
    <w:qFormat/>
    <w:rsid w:val="006D09D1"/>
    <w:rPr>
      <w:b/>
      <w:sz w:val="14"/>
      <w:szCs w:val="14"/>
    </w:rPr>
  </w:style>
  <w:style w:type="paragraph" w:customStyle="1" w:styleId="21KopfzeileFensterzeileFett">
    <w:name w:val="2.1 Kopfzeile &quot;Fensterzeile Fett&quot;"/>
    <w:qFormat/>
    <w:rsid w:val="006D09D1"/>
    <w:rPr>
      <w:b/>
      <w:sz w:val="12"/>
      <w:szCs w:val="14"/>
    </w:rPr>
  </w:style>
  <w:style w:type="paragraph" w:customStyle="1" w:styleId="22KopfzeileFensterzeilenormal">
    <w:name w:val="2.2 Kopfzeile &quot;Fensterzeile normal&quot;"/>
    <w:qFormat/>
    <w:rsid w:val="00F278B3"/>
    <w:rPr>
      <w:sz w:val="12"/>
      <w:szCs w:val="14"/>
    </w:rPr>
  </w:style>
  <w:style w:type="paragraph" w:customStyle="1" w:styleId="31RechteSpalteFett">
    <w:name w:val="3.1 Rechte Spalte Fett"/>
    <w:qFormat/>
    <w:rsid w:val="0051012B"/>
    <w:rPr>
      <w:b/>
      <w:sz w:val="14"/>
      <w:szCs w:val="14"/>
    </w:rPr>
  </w:style>
  <w:style w:type="paragraph" w:customStyle="1" w:styleId="32RechteSpaltenormal">
    <w:name w:val="3.2 Rechte Spalte normal"/>
    <w:qFormat/>
    <w:rsid w:val="0051012B"/>
    <w:rPr>
      <w:sz w:val="14"/>
      <w:szCs w:val="14"/>
    </w:rPr>
  </w:style>
  <w:style w:type="character" w:styleId="Hervorhebung">
    <w:name w:val="Emphasis"/>
    <w:uiPriority w:val="20"/>
    <w:qFormat/>
    <w:rsid w:val="009E32F4"/>
    <w:rPr>
      <w:i/>
      <w:iCs/>
    </w:rPr>
  </w:style>
  <w:style w:type="character" w:styleId="Hyperlink">
    <w:name w:val="Hyperlink"/>
    <w:uiPriority w:val="99"/>
    <w:unhideWhenUsed/>
    <w:rsid w:val="00312647"/>
    <w:rPr>
      <w:color w:val="0000FF"/>
      <w:u w:val="single"/>
    </w:rPr>
  </w:style>
  <w:style w:type="table" w:styleId="Tabellenraster">
    <w:name w:val="Table Grid"/>
    <w:basedOn w:val="NormaleTabelle"/>
    <w:rsid w:val="002203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KopfzeileUniversittsklinikumdesSaarlandes">
    <w:name w:val="1.6 Kopfzeile &quot;Universitätsklinikum des Saarlandes&quot;"/>
    <w:basedOn w:val="Kopfzeile"/>
    <w:qFormat/>
    <w:rsid w:val="003275D8"/>
    <w:rPr>
      <w:b/>
      <w:color w:val="0F376A"/>
      <w:sz w:val="14"/>
    </w:rPr>
  </w:style>
  <w:style w:type="paragraph" w:customStyle="1" w:styleId="Default">
    <w:name w:val="Default"/>
    <w:rsid w:val="00613F9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C10FFE"/>
    <w:pPr>
      <w:spacing w:before="120" w:after="120" w:line="360" w:lineRule="auto"/>
      <w:contextualSpacing/>
      <w:jc w:val="both"/>
    </w:pPr>
    <w:rPr>
      <w:rFonts w:eastAsiaTheme="majorEastAsia" w:cstheme="majorBidi"/>
      <w:b/>
      <w:color w:val="000000" w:themeColor="text1"/>
      <w:spacing w:val="5"/>
      <w:kern w:val="28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C10FFE"/>
    <w:rPr>
      <w:rFonts w:eastAsiaTheme="majorEastAsia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paragraph" w:styleId="KeinLeerraum">
    <w:name w:val="No Spacing"/>
    <w:uiPriority w:val="1"/>
    <w:qFormat/>
    <w:rsid w:val="00C10FFE"/>
    <w:pPr>
      <w:spacing w:before="120" w:after="60" w:line="276" w:lineRule="auto"/>
      <w:jc w:val="both"/>
    </w:pPr>
    <w:rPr>
      <w:rFonts w:eastAsiaTheme="minorHAnsi" w:cstheme="minorBidi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unhideWhenUsed/>
    <w:rsid w:val="00821963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2196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B578C-C8A5-4AEC-9CDF-A8CC470E8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2491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http://www.uks.eu/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Schmitt, Sabrina</dc:creator>
  <cp:keywords/>
  <cp:lastModifiedBy>Janik, Lisa-Marie</cp:lastModifiedBy>
  <cp:revision>10</cp:revision>
  <cp:lastPrinted>2024-01-25T09:18:00Z</cp:lastPrinted>
  <dcterms:created xsi:type="dcterms:W3CDTF">2026-04-13T10:53:00Z</dcterms:created>
  <dcterms:modified xsi:type="dcterms:W3CDTF">2026-05-12T12:15:00Z</dcterms:modified>
</cp:coreProperties>
</file>